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6D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EDE390" wp14:editId="1E3FAD42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2F19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3EB7517F" w14:textId="77777777" w:rsidR="00590138" w:rsidRPr="00FF0542" w:rsidRDefault="00590138" w:rsidP="005901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KOMUNA E GRAÇANICËS</w:t>
      </w:r>
    </w:p>
    <w:p w14:paraId="19BE5798" w14:textId="77777777" w:rsidR="00590138" w:rsidRPr="0005520B" w:rsidRDefault="00590138" w:rsidP="0059013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332F9F" w14:textId="77777777" w:rsidR="00590138" w:rsidRPr="0005520B" w:rsidRDefault="00590138" w:rsidP="0059013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B6B296" w14:textId="77777777" w:rsidR="00590138" w:rsidRPr="0005520B" w:rsidRDefault="00590138" w:rsidP="0059013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191E71" w14:textId="71EF2CB7" w:rsidR="00134D7A" w:rsidRPr="0078016D" w:rsidRDefault="00590138" w:rsidP="0059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Thirrje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ofrimin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mbështetjes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financiare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projekt</w:t>
      </w:r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>it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program</w:t>
      </w:r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>it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OJQ-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ve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>projektin</w:t>
      </w:r>
      <w:proofErr w:type="spellEnd"/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>Ditët</w:t>
      </w:r>
      <w:proofErr w:type="spellEnd"/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>Graçanicës</w:t>
      </w:r>
      <w:proofErr w:type="spellEnd"/>
      <w:r w:rsidR="00582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4575D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02B1BAC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7583E1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52B64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3268126" w14:textId="4563172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Latn-RS"/>
        </w:rPr>
      </w:pPr>
      <w:r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br/>
      </w:r>
      <w:proofErr w:type="spellStart"/>
      <w:r w:rsidR="00876D55">
        <w:rPr>
          <w:rFonts w:ascii="Times New Roman" w:eastAsia="Times New Roman" w:hAnsi="Times New Roman" w:cs="Times New Roman"/>
          <w:sz w:val="40"/>
          <w:szCs w:val="40"/>
        </w:rPr>
        <w:t>Udhëzimet</w:t>
      </w:r>
      <w:proofErr w:type="spellEnd"/>
      <w:r w:rsidR="00876D5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76D55">
        <w:rPr>
          <w:rFonts w:ascii="Times New Roman" w:eastAsia="Times New Roman" w:hAnsi="Times New Roman" w:cs="Times New Roman"/>
          <w:sz w:val="40"/>
          <w:szCs w:val="40"/>
        </w:rPr>
        <w:t>për</w:t>
      </w:r>
      <w:proofErr w:type="spellEnd"/>
      <w:r w:rsidR="00876D5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76D55">
        <w:rPr>
          <w:rFonts w:ascii="Times New Roman" w:eastAsia="Times New Roman" w:hAnsi="Times New Roman" w:cs="Times New Roman"/>
          <w:sz w:val="40"/>
          <w:szCs w:val="40"/>
        </w:rPr>
        <w:t>aplikantët</w:t>
      </w:r>
      <w:proofErr w:type="spellEnd"/>
    </w:p>
    <w:p w14:paraId="27358F1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4CBEF14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43AB95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BE4E6D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778B4B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CB914C2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35E5F9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68633A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5780A3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92CF8E8" w14:textId="78B09FD1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="002344BD">
        <w:rPr>
          <w:rFonts w:ascii="Times New Roman" w:eastAsia="Times New Roman" w:hAnsi="Times New Roman" w:cs="Times New Roman"/>
          <w:sz w:val="24"/>
          <w:szCs w:val="24"/>
        </w:rPr>
        <w:t xml:space="preserve">Data e </w:t>
      </w:r>
      <w:proofErr w:type="spellStart"/>
      <w:r w:rsidR="002344BD">
        <w:rPr>
          <w:rFonts w:ascii="Times New Roman" w:eastAsia="Times New Roman" w:hAnsi="Times New Roman" w:cs="Times New Roman"/>
          <w:sz w:val="24"/>
          <w:szCs w:val="24"/>
        </w:rPr>
        <w:t>hapjes</w:t>
      </w:r>
      <w:proofErr w:type="spellEnd"/>
      <w:r w:rsidR="0023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44B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23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44BD">
        <w:rPr>
          <w:rFonts w:ascii="Times New Roman" w:eastAsia="Times New Roman" w:hAnsi="Times New Roman" w:cs="Times New Roman"/>
          <w:sz w:val="24"/>
          <w:szCs w:val="24"/>
        </w:rPr>
        <w:t>thirrjes</w:t>
      </w:r>
      <w:proofErr w:type="spellEnd"/>
      <w:r w:rsidR="0023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44BD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2344B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D2E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59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3690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9730FB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AC5942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F209B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C7602D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="007739CB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AC5942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</w:p>
    <w:p w14:paraId="4D55D2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068C4B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354037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9158375" w14:textId="7BB6B27F" w:rsidR="00134D7A" w:rsidRPr="00860FED" w:rsidRDefault="002344B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86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6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86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6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dorëzimin</w:t>
      </w:r>
      <w:proofErr w:type="spellEnd"/>
      <w:r w:rsidRPr="00860FE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aplikacioneve</w:t>
      </w:r>
      <w:proofErr w:type="spellEnd"/>
      <w:r w:rsidRPr="00860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FED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A4054B" w:rsidRPr="00860FED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 w:rsidR="00F209BA" w:rsidRPr="00860FE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D2E23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AC5942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F209BA" w:rsidRPr="00860FE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9730FB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AC5942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7739CB" w:rsidRPr="00860FED">
        <w:rPr>
          <w:rFonts w:ascii="Times New Roman" w:eastAsia="Times New Roman" w:hAnsi="Times New Roman" w:cs="Times New Roman"/>
          <w:sz w:val="24"/>
          <w:szCs w:val="24"/>
          <w:lang w:val="sr-Latn-RS"/>
        </w:rPr>
        <w:t>.202</w:t>
      </w:r>
      <w:r w:rsidR="00AC5942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134D7A" w:rsidRPr="00860FE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  <w:t> </w:t>
      </w:r>
      <w:r w:rsidR="00134D7A" w:rsidRPr="00860FE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7961052E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A10A236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B2BA5B2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4805A5C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B1733D7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42CB6B0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Latn-RS"/>
        </w:rPr>
        <w:id w:val="1050043673"/>
        <w:docPartObj>
          <w:docPartGallery w:val="Table of Contents"/>
          <w:docPartUnique/>
        </w:docPartObj>
      </w:sdtPr>
      <w:sdtEndPr/>
      <w:sdtContent>
        <w:p w14:paraId="72697A3E" w14:textId="0A4A03EC" w:rsidR="00326021" w:rsidRPr="0078016D" w:rsidRDefault="004D77FA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Përmbajtja</w:t>
          </w:r>
          <w:proofErr w:type="spellEnd"/>
          <w:r w:rsidR="00326021" w:rsidRPr="0078016D"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 </w:t>
          </w:r>
        </w:p>
        <w:p w14:paraId="13E69CBB" w14:textId="6FF34699" w:rsidR="00DB6435" w:rsidRPr="00DB6435" w:rsidRDefault="00326021" w:rsidP="00DB6435">
          <w:pPr>
            <w:pStyle w:val="TOC1"/>
            <w:rPr>
              <w:noProof/>
            </w:rPr>
          </w:pPr>
          <w:r w:rsidRPr="00DB6435">
            <w:rPr>
              <w:lang w:val="sr-Latn-RS"/>
            </w:rPr>
            <w:fldChar w:fldCharType="begin"/>
          </w:r>
          <w:r w:rsidRPr="00DB6435">
            <w:rPr>
              <w:lang w:val="sr-Latn-RS"/>
            </w:rPr>
            <w:instrText xml:space="preserve"> TOC \o "1-3" \h \z \u </w:instrText>
          </w:r>
          <w:r w:rsidRPr="00DB6435">
            <w:rPr>
              <w:lang w:val="sr-Latn-RS"/>
            </w:rPr>
            <w:fldChar w:fldCharType="separate"/>
          </w:r>
          <w:hyperlink w:anchor="_Toc119855540" w:history="1"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="00605737" w:rsidRPr="00605737">
              <w:rPr>
                <w:rStyle w:val="Hyperlink"/>
                <w:rFonts w:ascii="Times New Roman" w:hAnsi="Times New Roman" w:cs="Times New Roman"/>
                <w:noProof/>
              </w:rPr>
              <w:t>Thirrje publike për ofrimin e mbështetjes financiare publike</w:t>
            </w:r>
            <w:r w:rsidR="00DE3B41">
              <w:rPr>
                <w:rStyle w:val="Hyperlink"/>
                <w:rFonts w:ascii="Times New Roman" w:hAnsi="Times New Roman" w:cs="Times New Roman"/>
                <w:noProof/>
              </w:rPr>
              <w:t xml:space="preserve"> të OJV-ve</w:t>
            </w:r>
            <w:r w:rsidR="00605737" w:rsidRPr="00605737">
              <w:rPr>
                <w:rStyle w:val="Hyperlink"/>
                <w:rFonts w:ascii="Times New Roman" w:hAnsi="Times New Roman" w:cs="Times New Roman"/>
                <w:noProof/>
              </w:rPr>
              <w:t xml:space="preserve"> për financimin e projekt</w:t>
            </w:r>
            <w:r w:rsidR="00DE3B41">
              <w:rPr>
                <w:rStyle w:val="Hyperlink"/>
                <w:rFonts w:ascii="Times New Roman" w:hAnsi="Times New Roman" w:cs="Times New Roman"/>
                <w:noProof/>
              </w:rPr>
              <w:t>it Ditët e Graçanicës 2024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DB6435" w:rsidRPr="00DB6435">
              <w:rPr>
                <w:noProof/>
                <w:webHidden/>
              </w:rPr>
              <w:tab/>
            </w:r>
            <w:r w:rsidR="00DB6435"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_Toc119855540 \h </w:instrText>
            </w:r>
            <w:r w:rsidR="00DB6435" w:rsidRPr="00DB6435">
              <w:rPr>
                <w:noProof/>
                <w:webHidden/>
              </w:rPr>
            </w:r>
            <w:r w:rsidR="00DB6435" w:rsidRPr="00DB6435">
              <w:rPr>
                <w:noProof/>
                <w:webHidden/>
              </w:rPr>
              <w:fldChar w:fldCharType="separate"/>
            </w:r>
            <w:r w:rsidR="00DB6435" w:rsidRPr="00DB6435">
              <w:rPr>
                <w:noProof/>
                <w:webHidden/>
              </w:rPr>
              <w:t>3</w:t>
            </w:r>
            <w:r w:rsidR="00DB6435" w:rsidRPr="00DB6435">
              <w:rPr>
                <w:noProof/>
                <w:webHidden/>
              </w:rPr>
              <w:fldChar w:fldCharType="end"/>
            </w:r>
          </w:hyperlink>
        </w:p>
        <w:p w14:paraId="111762DD" w14:textId="06829A8A" w:rsidR="00DB6435" w:rsidRPr="00DB6435" w:rsidRDefault="00D0151B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1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1.1 </w:t>
            </w:r>
            <w:r w:rsidR="00041C68" w:rsidRPr="00041C6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PROBLEMET TË CILAT SYNOHET TË ADRESOHEN PËRMES KËSAJ THIRRJE PUBLIKE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_Toc119855541 \h </w:instrTex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388337" w14:textId="1512B46B" w:rsidR="00DB6435" w:rsidRPr="00DB6435" w:rsidRDefault="00D0151B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2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1.2 </w:t>
            </w:r>
            <w:r w:rsidR="000D4994" w:rsidRPr="000D4994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OBJEKTIVAT E THIRRJES DHE PRIORITETET PËR NDARJEN E FONDEVE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_Toc119855542 \h </w:instrTex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0EA109" w14:textId="455DDBC7" w:rsidR="00DB6435" w:rsidRPr="00DB6435" w:rsidRDefault="00D0151B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1.3 </w:t>
            </w:r>
            <w:r w:rsidR="00072CED" w:rsidRPr="00072CED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VLERA E PLANIFIKUAR E MBËSHTETJES FINANCIARE PËR PROJEKTET DHE TOTAL I THIRRJES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_Toc119855543 \h </w:instrTex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4497C3" w14:textId="54D2A279" w:rsidR="00DB6435" w:rsidRPr="00DB6435" w:rsidRDefault="00D0151B" w:rsidP="00DB6435">
          <w:pPr>
            <w:pStyle w:val="TOC1"/>
            <w:rPr>
              <w:noProof/>
            </w:rPr>
          </w:pPr>
          <w:hyperlink w:anchor="_Toc11985554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2. </w:t>
            </w:r>
            <w:r w:rsidR="001B0D99" w:rsidRPr="001B0D9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KUSHTET FORMALE TË THIRRJES</w:t>
            </w:r>
            <w:r w:rsidR="00DB6435" w:rsidRPr="00DB6435">
              <w:rPr>
                <w:noProof/>
                <w:webHidden/>
              </w:rPr>
              <w:tab/>
            </w:r>
            <w:r w:rsidR="00DB6435"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_Toc119855544 \h </w:instrText>
            </w:r>
            <w:r w:rsidR="00DB6435" w:rsidRPr="00DB6435">
              <w:rPr>
                <w:noProof/>
                <w:webHidden/>
              </w:rPr>
            </w:r>
            <w:r w:rsidR="00DB6435" w:rsidRPr="00DB6435">
              <w:rPr>
                <w:noProof/>
                <w:webHidden/>
              </w:rPr>
              <w:fldChar w:fldCharType="separate"/>
            </w:r>
            <w:r w:rsidR="00DB6435" w:rsidRPr="00DB6435">
              <w:rPr>
                <w:noProof/>
                <w:webHidden/>
              </w:rPr>
              <w:t>3</w:t>
            </w:r>
            <w:r w:rsidR="00DB6435" w:rsidRPr="00DB6435">
              <w:rPr>
                <w:noProof/>
                <w:webHidden/>
              </w:rPr>
              <w:fldChar w:fldCharType="end"/>
            </w:r>
          </w:hyperlink>
        </w:p>
        <w:p w14:paraId="0AF259B7" w14:textId="77777777" w:rsidR="00C334D8" w:rsidRDefault="00D0151B" w:rsidP="00C334D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3" w:history="1">
            <w:r w:rsidR="00C334D8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2.1. </w:t>
            </w:r>
            <w:r w:rsidR="00C334D8">
              <w:rPr>
                <w:rStyle w:val="Hyperlink"/>
                <w:rFonts w:ascii="Times New Roman" w:hAnsi="Times New Roman" w:cs="Times New Roman"/>
                <w:noProof/>
              </w:rPr>
              <w:t>Aplikuesit e pranueshëm: Kush mund të aplikojë</w:t>
            </w:r>
            <w:r w:rsidR="00C334D8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C334D8">
              <w:rPr>
                <w:noProof/>
                <w:webHidden/>
              </w:rPr>
              <w:tab/>
            </w:r>
            <w:r w:rsidR="00C334D8">
              <w:rPr>
                <w:noProof/>
                <w:webHidden/>
              </w:rPr>
              <w:fldChar w:fldCharType="begin"/>
            </w:r>
            <w:r w:rsidR="00C334D8">
              <w:rPr>
                <w:noProof/>
                <w:webHidden/>
              </w:rPr>
              <w:instrText xml:space="preserve"> PAGEREF _Toc504070663 \h </w:instrText>
            </w:r>
            <w:r w:rsidR="00C334D8">
              <w:rPr>
                <w:noProof/>
                <w:webHidden/>
              </w:rPr>
            </w:r>
            <w:r w:rsidR="00C334D8">
              <w:rPr>
                <w:noProof/>
                <w:webHidden/>
              </w:rPr>
              <w:fldChar w:fldCharType="separate"/>
            </w:r>
            <w:r w:rsidR="00C334D8">
              <w:rPr>
                <w:noProof/>
                <w:webHidden/>
              </w:rPr>
              <w:t>3</w:t>
            </w:r>
            <w:r w:rsidR="00C334D8">
              <w:rPr>
                <w:noProof/>
                <w:webHidden/>
              </w:rPr>
              <w:fldChar w:fldCharType="end"/>
            </w:r>
          </w:hyperlink>
        </w:p>
        <w:p w14:paraId="0E686899" w14:textId="77777777" w:rsidR="00C334D8" w:rsidRDefault="00D0151B" w:rsidP="00C334D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4" w:history="1">
            <w:r w:rsidR="00C334D8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C334D8">
              <w:rPr>
                <w:rStyle w:val="Hyperlink"/>
                <w:rFonts w:ascii="Times New Roman" w:hAnsi="Times New Roman" w:cs="Times New Roman"/>
                <w:noProof/>
              </w:rPr>
              <w:t>Partnerët e pranueshme në zbatimin e projektit/programit</w:t>
            </w:r>
            <w:r w:rsidR="00C334D8">
              <w:rPr>
                <w:noProof/>
                <w:webHidden/>
              </w:rPr>
              <w:tab/>
            </w:r>
            <w:r w:rsidR="00C334D8">
              <w:rPr>
                <w:noProof/>
                <w:webHidden/>
              </w:rPr>
              <w:fldChar w:fldCharType="begin"/>
            </w:r>
            <w:r w:rsidR="00C334D8">
              <w:rPr>
                <w:noProof/>
                <w:webHidden/>
              </w:rPr>
              <w:instrText xml:space="preserve"> PAGEREF _Toc504070664 \h </w:instrText>
            </w:r>
            <w:r w:rsidR="00C334D8">
              <w:rPr>
                <w:noProof/>
                <w:webHidden/>
              </w:rPr>
            </w:r>
            <w:r w:rsidR="00C334D8">
              <w:rPr>
                <w:noProof/>
                <w:webHidden/>
              </w:rPr>
              <w:fldChar w:fldCharType="separate"/>
            </w:r>
            <w:r w:rsidR="00C334D8">
              <w:rPr>
                <w:noProof/>
                <w:webHidden/>
              </w:rPr>
              <w:t>4</w:t>
            </w:r>
            <w:r w:rsidR="00C334D8">
              <w:rPr>
                <w:noProof/>
                <w:webHidden/>
              </w:rPr>
              <w:fldChar w:fldCharType="end"/>
            </w:r>
          </w:hyperlink>
        </w:p>
        <w:p w14:paraId="56816203" w14:textId="77777777" w:rsidR="00C334D8" w:rsidRDefault="00D0151B" w:rsidP="00C334D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5" w:history="1">
            <w:r w:rsidR="00C334D8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C334D8">
              <w:rPr>
                <w:rStyle w:val="Hyperlink"/>
                <w:rFonts w:ascii="Times New Roman" w:hAnsi="Times New Roman" w:cs="Times New Roman"/>
                <w:noProof/>
              </w:rPr>
              <w:t>Aktivitetet e pranueshme që do të financohen përmes thirrjes</w:t>
            </w:r>
            <w:r w:rsidR="00C334D8">
              <w:rPr>
                <w:noProof/>
                <w:webHidden/>
              </w:rPr>
              <w:tab/>
            </w:r>
            <w:r w:rsidR="00C334D8">
              <w:rPr>
                <w:noProof/>
                <w:webHidden/>
              </w:rPr>
              <w:fldChar w:fldCharType="begin"/>
            </w:r>
            <w:r w:rsidR="00C334D8">
              <w:rPr>
                <w:noProof/>
                <w:webHidden/>
              </w:rPr>
              <w:instrText xml:space="preserve"> PAGEREF _Toc504070665 \h </w:instrText>
            </w:r>
            <w:r w:rsidR="00C334D8">
              <w:rPr>
                <w:noProof/>
                <w:webHidden/>
              </w:rPr>
            </w:r>
            <w:r w:rsidR="00C334D8">
              <w:rPr>
                <w:noProof/>
                <w:webHidden/>
              </w:rPr>
              <w:fldChar w:fldCharType="separate"/>
            </w:r>
            <w:r w:rsidR="00C334D8">
              <w:rPr>
                <w:noProof/>
                <w:webHidden/>
              </w:rPr>
              <w:t>4</w:t>
            </w:r>
            <w:r w:rsidR="00C334D8">
              <w:rPr>
                <w:noProof/>
                <w:webHidden/>
              </w:rPr>
              <w:fldChar w:fldCharType="end"/>
            </w:r>
          </w:hyperlink>
        </w:p>
        <w:p w14:paraId="3C9A0247" w14:textId="77777777" w:rsidR="00C334D8" w:rsidRDefault="00D0151B" w:rsidP="00C334D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6" w:history="1">
            <w:r w:rsidR="00C334D8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2.4 </w:t>
            </w:r>
            <w:r w:rsidR="00C334D8">
              <w:rPr>
                <w:rStyle w:val="Hyperlink"/>
                <w:rFonts w:ascii="Times New Roman" w:hAnsi="Times New Roman" w:cs="Times New Roman"/>
                <w:noProof/>
              </w:rPr>
              <w:t>Shpenzimet e pranueshme që do të financohen përmes thirrjes</w:t>
            </w:r>
            <w:r w:rsidR="00C334D8">
              <w:rPr>
                <w:noProof/>
                <w:webHidden/>
              </w:rPr>
              <w:tab/>
            </w:r>
            <w:r w:rsidR="00C334D8">
              <w:rPr>
                <w:noProof/>
                <w:webHidden/>
              </w:rPr>
              <w:fldChar w:fldCharType="begin"/>
            </w:r>
            <w:r w:rsidR="00C334D8">
              <w:rPr>
                <w:noProof/>
                <w:webHidden/>
              </w:rPr>
              <w:instrText xml:space="preserve"> PAGEREF _Toc504070666 \h </w:instrText>
            </w:r>
            <w:r w:rsidR="00C334D8">
              <w:rPr>
                <w:noProof/>
                <w:webHidden/>
              </w:rPr>
            </w:r>
            <w:r w:rsidR="00C334D8">
              <w:rPr>
                <w:noProof/>
                <w:webHidden/>
              </w:rPr>
              <w:fldChar w:fldCharType="separate"/>
            </w:r>
            <w:r w:rsidR="00C334D8">
              <w:rPr>
                <w:noProof/>
                <w:webHidden/>
              </w:rPr>
              <w:t>5</w:t>
            </w:r>
            <w:r w:rsidR="00C334D8">
              <w:rPr>
                <w:noProof/>
                <w:webHidden/>
              </w:rPr>
              <w:fldChar w:fldCharType="end"/>
            </w:r>
          </w:hyperlink>
        </w:p>
        <w:p w14:paraId="7B563AED" w14:textId="77777777" w:rsidR="00C334D8" w:rsidRDefault="00D0151B" w:rsidP="00C334D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04070667" w:history="1">
            <w:r w:rsidR="00C334D8" w:rsidRPr="00310FA5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="00C334D8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drejtpërdrejta të pranueshme</w:t>
            </w:r>
            <w:r w:rsidR="00C334D8">
              <w:rPr>
                <w:noProof/>
                <w:webHidden/>
              </w:rPr>
              <w:tab/>
            </w:r>
            <w:r w:rsidR="00C334D8">
              <w:rPr>
                <w:noProof/>
                <w:webHidden/>
              </w:rPr>
              <w:fldChar w:fldCharType="begin"/>
            </w:r>
            <w:r w:rsidR="00C334D8">
              <w:rPr>
                <w:noProof/>
                <w:webHidden/>
              </w:rPr>
              <w:instrText xml:space="preserve"> PAGEREF _Toc504070667 \h </w:instrText>
            </w:r>
            <w:r w:rsidR="00C334D8">
              <w:rPr>
                <w:noProof/>
                <w:webHidden/>
              </w:rPr>
            </w:r>
            <w:r w:rsidR="00C334D8">
              <w:rPr>
                <w:noProof/>
                <w:webHidden/>
              </w:rPr>
              <w:fldChar w:fldCharType="separate"/>
            </w:r>
            <w:r w:rsidR="00C334D8">
              <w:rPr>
                <w:noProof/>
                <w:webHidden/>
              </w:rPr>
              <w:t>5</w:t>
            </w:r>
            <w:r w:rsidR="00C334D8">
              <w:rPr>
                <w:noProof/>
                <w:webHidden/>
              </w:rPr>
              <w:fldChar w:fldCharType="end"/>
            </w:r>
          </w:hyperlink>
        </w:p>
        <w:p w14:paraId="79DFF17C" w14:textId="44F2A5F1" w:rsidR="0047132C" w:rsidRPr="0047132C" w:rsidRDefault="00615404" w:rsidP="0047132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1. </w:t>
          </w:r>
          <w:r w:rsidR="0047132C" w:rsidRPr="0047132C">
            <w:rPr>
              <w:rFonts w:ascii="Times New Roman" w:hAnsi="Times New Roman" w:cs="Times New Roman"/>
            </w:rPr>
            <w:t>Organizimi i ngjarjeve kulturore dhe sportive</w:t>
          </w:r>
          <w:r>
            <w:rPr>
              <w:rFonts w:ascii="Times New Roman" w:hAnsi="Times New Roman" w:cs="Times New Roman"/>
            </w:rPr>
            <w:t>…………………………………………………………...5</w:t>
          </w:r>
        </w:p>
        <w:p w14:paraId="1F4025D9" w14:textId="26DA73A8" w:rsidR="0047132C" w:rsidRPr="0047132C" w:rsidRDefault="00615404" w:rsidP="0047132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2. </w:t>
          </w:r>
          <w:r w:rsidR="0047132C" w:rsidRPr="0047132C">
            <w:rPr>
              <w:rFonts w:ascii="Times New Roman" w:hAnsi="Times New Roman" w:cs="Times New Roman"/>
            </w:rPr>
            <w:t xml:space="preserve">Angazhimi i </w:t>
          </w:r>
          <w:r w:rsidR="00C36E00">
            <w:rPr>
              <w:rFonts w:ascii="Times New Roman" w:hAnsi="Times New Roman" w:cs="Times New Roman"/>
            </w:rPr>
            <w:t xml:space="preserve">stafit </w:t>
          </w:r>
          <w:r w:rsidR="0047132C" w:rsidRPr="0047132C">
            <w:rPr>
              <w:rFonts w:ascii="Times New Roman" w:hAnsi="Times New Roman" w:cs="Times New Roman"/>
            </w:rPr>
            <w:t>të caktuar gjatë zbatimit të projekti</w:t>
          </w:r>
          <w:r>
            <w:rPr>
              <w:rFonts w:ascii="Times New Roman" w:hAnsi="Times New Roman" w:cs="Times New Roman"/>
            </w:rPr>
            <w:t>t………………………………………………….5</w:t>
          </w:r>
        </w:p>
        <w:p w14:paraId="7AF8BCC9" w14:textId="63AB67C8" w:rsidR="0047132C" w:rsidRPr="0047132C" w:rsidRDefault="00615404" w:rsidP="0047132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3. </w:t>
          </w:r>
          <w:r w:rsidR="0047132C" w:rsidRPr="0047132C">
            <w:rPr>
              <w:rFonts w:ascii="Times New Roman" w:hAnsi="Times New Roman" w:cs="Times New Roman"/>
            </w:rPr>
            <w:t>Organizimi i vizitave dhe garave në vende të tjera</w:t>
          </w:r>
          <w:r>
            <w:rPr>
              <w:rFonts w:ascii="Times New Roman" w:hAnsi="Times New Roman" w:cs="Times New Roman"/>
            </w:rPr>
            <w:t>………………………………………………………5</w:t>
          </w:r>
        </w:p>
        <w:p w14:paraId="689B5F5A" w14:textId="4B7052F9" w:rsidR="0047132C" w:rsidRPr="0047132C" w:rsidRDefault="00615404" w:rsidP="0047132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4. </w:t>
          </w:r>
          <w:r w:rsidR="0047132C" w:rsidRPr="0047132C">
            <w:rPr>
              <w:rFonts w:ascii="Times New Roman" w:hAnsi="Times New Roman" w:cs="Times New Roman"/>
            </w:rPr>
            <w:t>Të gjitha shpenzimet e tjera që lidhen drejtpërdrejt me zbatimin e projektit</w:t>
          </w:r>
          <w:r>
            <w:rPr>
              <w:rFonts w:ascii="Times New Roman" w:hAnsi="Times New Roman" w:cs="Times New Roman"/>
            </w:rPr>
            <w:t>…………………………….5</w:t>
          </w:r>
        </w:p>
        <w:p w14:paraId="589E2887" w14:textId="77777777" w:rsidR="00137E13" w:rsidRDefault="00D0151B" w:rsidP="00137E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2" w:history="1">
            <w:r w:rsidR="00137E13" w:rsidRPr="00310FA5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="00137E13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tërthorta të pranueshme</w:t>
            </w:r>
            <w:r w:rsidR="00137E13">
              <w:rPr>
                <w:noProof/>
                <w:webHidden/>
              </w:rPr>
              <w:tab/>
            </w:r>
            <w:r w:rsidR="00137E13">
              <w:rPr>
                <w:noProof/>
                <w:webHidden/>
              </w:rPr>
              <w:fldChar w:fldCharType="begin"/>
            </w:r>
            <w:r w:rsidR="00137E13">
              <w:rPr>
                <w:noProof/>
                <w:webHidden/>
              </w:rPr>
              <w:instrText xml:space="preserve"> PAGEREF _Toc504070672 \h </w:instrText>
            </w:r>
            <w:r w:rsidR="00137E13">
              <w:rPr>
                <w:noProof/>
                <w:webHidden/>
              </w:rPr>
            </w:r>
            <w:r w:rsidR="00137E13">
              <w:rPr>
                <w:noProof/>
                <w:webHidden/>
              </w:rPr>
              <w:fldChar w:fldCharType="separate"/>
            </w:r>
            <w:r w:rsidR="00137E13">
              <w:rPr>
                <w:noProof/>
                <w:webHidden/>
              </w:rPr>
              <w:t>5</w:t>
            </w:r>
            <w:r w:rsidR="00137E13">
              <w:rPr>
                <w:noProof/>
                <w:webHidden/>
              </w:rPr>
              <w:fldChar w:fldCharType="end"/>
            </w:r>
          </w:hyperlink>
        </w:p>
        <w:p w14:paraId="4685AF77" w14:textId="77777777" w:rsidR="00137E13" w:rsidRDefault="00D0151B" w:rsidP="00137E1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3" w:history="1">
            <w:r w:rsidR="00137E13">
              <w:rPr>
                <w:rStyle w:val="Hyperlink"/>
                <w:rFonts w:ascii="Times New Roman" w:hAnsi="Times New Roman" w:cs="Times New Roman"/>
                <w:noProof/>
              </w:rPr>
              <w:t>2.4.3 Shpenzimet e papranueshme</w:t>
            </w:r>
            <w:r w:rsidR="00137E13">
              <w:rPr>
                <w:noProof/>
                <w:webHidden/>
              </w:rPr>
              <w:tab/>
            </w:r>
            <w:r w:rsidR="00137E13">
              <w:rPr>
                <w:noProof/>
                <w:webHidden/>
              </w:rPr>
              <w:fldChar w:fldCharType="begin"/>
            </w:r>
            <w:r w:rsidR="00137E13">
              <w:rPr>
                <w:noProof/>
                <w:webHidden/>
              </w:rPr>
              <w:instrText xml:space="preserve"> PAGEREF _Toc504070673 \h </w:instrText>
            </w:r>
            <w:r w:rsidR="00137E13">
              <w:rPr>
                <w:noProof/>
                <w:webHidden/>
              </w:rPr>
            </w:r>
            <w:r w:rsidR="00137E13">
              <w:rPr>
                <w:noProof/>
                <w:webHidden/>
              </w:rPr>
              <w:fldChar w:fldCharType="separate"/>
            </w:r>
            <w:r w:rsidR="00137E13">
              <w:rPr>
                <w:noProof/>
                <w:webHidden/>
              </w:rPr>
              <w:t>5</w:t>
            </w:r>
            <w:r w:rsidR="00137E13">
              <w:rPr>
                <w:noProof/>
                <w:webHidden/>
              </w:rPr>
              <w:fldChar w:fldCharType="end"/>
            </w:r>
          </w:hyperlink>
        </w:p>
        <w:p w14:paraId="24F36F7D" w14:textId="20175DE6" w:rsidR="00DB6435" w:rsidRPr="00DB6435" w:rsidRDefault="00D0151B" w:rsidP="00DB6435">
          <w:pPr>
            <w:pStyle w:val="TOC1"/>
            <w:rPr>
              <w:noProof/>
            </w:rPr>
          </w:pPr>
          <w:hyperlink w:anchor="_Toc11985555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3. </w:t>
            </w:r>
            <w:r w:rsidR="00922B5C" w:rsidRPr="00922B5C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SI TË APLIKONI?</w:t>
            </w:r>
            <w:r w:rsidR="00DB6435" w:rsidRPr="00DB6435">
              <w:rPr>
                <w:noProof/>
                <w:webHidden/>
              </w:rPr>
              <w:tab/>
            </w:r>
            <w:r w:rsidR="00DB6435"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_Toc119855555 \h </w:instrText>
            </w:r>
            <w:r w:rsidR="00DB6435" w:rsidRPr="00DB6435">
              <w:rPr>
                <w:noProof/>
                <w:webHidden/>
              </w:rPr>
            </w:r>
            <w:r w:rsidR="00DB6435" w:rsidRPr="00DB6435">
              <w:rPr>
                <w:noProof/>
                <w:webHidden/>
              </w:rPr>
              <w:fldChar w:fldCharType="separate"/>
            </w:r>
            <w:r w:rsidR="00DB6435" w:rsidRPr="00DB6435">
              <w:rPr>
                <w:noProof/>
                <w:webHidden/>
              </w:rPr>
              <w:t>5</w:t>
            </w:r>
            <w:r w:rsidR="00DB6435" w:rsidRPr="00DB6435">
              <w:rPr>
                <w:noProof/>
                <w:webHidden/>
              </w:rPr>
              <w:fldChar w:fldCharType="end"/>
            </w:r>
          </w:hyperlink>
        </w:p>
        <w:p w14:paraId="67110101" w14:textId="77777777" w:rsidR="00CF4901" w:rsidRDefault="00D0151B" w:rsidP="00CF490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5" w:history="1">
            <w:r w:rsidR="00CF4901">
              <w:rPr>
                <w:rStyle w:val="Hyperlink"/>
                <w:rFonts w:ascii="Times New Roman" w:hAnsi="Times New Roman" w:cs="Times New Roman"/>
                <w:noProof/>
              </w:rPr>
              <w:t>3.1 Aplikacioni propozimi i projektit</w:t>
            </w:r>
            <w:r w:rsidR="00CF4901">
              <w:rPr>
                <w:noProof/>
                <w:webHidden/>
              </w:rPr>
              <w:tab/>
            </w:r>
            <w:r w:rsidR="00CF4901">
              <w:rPr>
                <w:noProof/>
                <w:webHidden/>
              </w:rPr>
              <w:fldChar w:fldCharType="begin"/>
            </w:r>
            <w:r w:rsidR="00CF4901">
              <w:rPr>
                <w:noProof/>
                <w:webHidden/>
              </w:rPr>
              <w:instrText xml:space="preserve"> PAGEREF _Toc504070675 \h </w:instrText>
            </w:r>
            <w:r w:rsidR="00CF4901">
              <w:rPr>
                <w:noProof/>
                <w:webHidden/>
              </w:rPr>
            </w:r>
            <w:r w:rsidR="00CF4901">
              <w:rPr>
                <w:noProof/>
                <w:webHidden/>
              </w:rPr>
              <w:fldChar w:fldCharType="separate"/>
            </w:r>
            <w:r w:rsidR="00CF4901">
              <w:rPr>
                <w:noProof/>
                <w:webHidden/>
              </w:rPr>
              <w:t>6</w:t>
            </w:r>
            <w:r w:rsidR="00CF4901">
              <w:rPr>
                <w:noProof/>
                <w:webHidden/>
              </w:rPr>
              <w:fldChar w:fldCharType="end"/>
            </w:r>
          </w:hyperlink>
        </w:p>
        <w:p w14:paraId="126062E6" w14:textId="77777777" w:rsidR="00CF4901" w:rsidRDefault="00D0151B" w:rsidP="00CF490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6" w:history="1">
            <w:r w:rsidR="00CF4901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CF4901">
              <w:rPr>
                <w:rStyle w:val="Hyperlink"/>
                <w:rFonts w:ascii="Times New Roman" w:hAnsi="Times New Roman" w:cs="Times New Roman"/>
                <w:noProof/>
              </w:rPr>
              <w:t>Përmbajtja e formës së buxhetit</w:t>
            </w:r>
            <w:r w:rsidR="00CF4901">
              <w:rPr>
                <w:noProof/>
                <w:webHidden/>
              </w:rPr>
              <w:tab/>
            </w:r>
            <w:r w:rsidR="00CF4901">
              <w:rPr>
                <w:noProof/>
                <w:webHidden/>
              </w:rPr>
              <w:fldChar w:fldCharType="begin"/>
            </w:r>
            <w:r w:rsidR="00CF4901">
              <w:rPr>
                <w:noProof/>
                <w:webHidden/>
              </w:rPr>
              <w:instrText xml:space="preserve"> PAGEREF _Toc504070676 \h </w:instrText>
            </w:r>
            <w:r w:rsidR="00CF4901">
              <w:rPr>
                <w:noProof/>
                <w:webHidden/>
              </w:rPr>
            </w:r>
            <w:r w:rsidR="00CF4901">
              <w:rPr>
                <w:noProof/>
                <w:webHidden/>
              </w:rPr>
              <w:fldChar w:fldCharType="separate"/>
            </w:r>
            <w:r w:rsidR="00CF4901">
              <w:rPr>
                <w:noProof/>
                <w:webHidden/>
              </w:rPr>
              <w:t>6</w:t>
            </w:r>
            <w:r w:rsidR="00CF4901">
              <w:rPr>
                <w:noProof/>
                <w:webHidden/>
              </w:rPr>
              <w:fldChar w:fldCharType="end"/>
            </w:r>
          </w:hyperlink>
        </w:p>
        <w:p w14:paraId="16BEDBBD" w14:textId="77777777" w:rsidR="00CF4901" w:rsidRDefault="00D0151B" w:rsidP="00CF490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7" w:history="1">
            <w:r w:rsidR="00CF4901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CF4901">
              <w:rPr>
                <w:rStyle w:val="Hyperlink"/>
                <w:rFonts w:ascii="Times New Roman" w:hAnsi="Times New Roman" w:cs="Times New Roman"/>
                <w:noProof/>
              </w:rPr>
              <w:t>Ku ta dorëzoni aplikacionin</w:t>
            </w:r>
            <w:r w:rsidR="00CF4901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CF4901">
              <w:rPr>
                <w:noProof/>
                <w:webHidden/>
              </w:rPr>
              <w:tab/>
            </w:r>
            <w:r w:rsidR="00CF4901">
              <w:rPr>
                <w:noProof/>
                <w:webHidden/>
              </w:rPr>
              <w:fldChar w:fldCharType="begin"/>
            </w:r>
            <w:r w:rsidR="00CF4901">
              <w:rPr>
                <w:noProof/>
                <w:webHidden/>
              </w:rPr>
              <w:instrText xml:space="preserve"> PAGEREF _Toc504070677 \h </w:instrText>
            </w:r>
            <w:r w:rsidR="00CF4901">
              <w:rPr>
                <w:noProof/>
                <w:webHidden/>
              </w:rPr>
            </w:r>
            <w:r w:rsidR="00CF4901">
              <w:rPr>
                <w:noProof/>
                <w:webHidden/>
              </w:rPr>
              <w:fldChar w:fldCharType="separate"/>
            </w:r>
            <w:r w:rsidR="00CF4901">
              <w:rPr>
                <w:noProof/>
                <w:webHidden/>
              </w:rPr>
              <w:t>6</w:t>
            </w:r>
            <w:r w:rsidR="00CF4901">
              <w:rPr>
                <w:noProof/>
                <w:webHidden/>
              </w:rPr>
              <w:fldChar w:fldCharType="end"/>
            </w:r>
          </w:hyperlink>
        </w:p>
        <w:p w14:paraId="33008E65" w14:textId="77777777" w:rsidR="00CF4901" w:rsidRDefault="00D0151B" w:rsidP="00CF490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8" w:history="1">
            <w:r w:rsidR="00CF4901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CF4901">
              <w:rPr>
                <w:rStyle w:val="Hyperlink"/>
                <w:rFonts w:ascii="Times New Roman" w:hAnsi="Times New Roman" w:cs="Times New Roman"/>
                <w:noProof/>
              </w:rPr>
              <w:t>Afati i fundit për dërgimin e aplikacioneve</w:t>
            </w:r>
            <w:r w:rsidR="00CF4901">
              <w:rPr>
                <w:noProof/>
                <w:webHidden/>
              </w:rPr>
              <w:tab/>
            </w:r>
            <w:r w:rsidR="00CF4901">
              <w:rPr>
                <w:noProof/>
                <w:webHidden/>
              </w:rPr>
              <w:fldChar w:fldCharType="begin"/>
            </w:r>
            <w:r w:rsidR="00CF4901">
              <w:rPr>
                <w:noProof/>
                <w:webHidden/>
              </w:rPr>
              <w:instrText xml:space="preserve"> PAGEREF _Toc504070678 \h </w:instrText>
            </w:r>
            <w:r w:rsidR="00CF4901">
              <w:rPr>
                <w:noProof/>
                <w:webHidden/>
              </w:rPr>
            </w:r>
            <w:r w:rsidR="00CF4901">
              <w:rPr>
                <w:noProof/>
                <w:webHidden/>
              </w:rPr>
              <w:fldChar w:fldCharType="separate"/>
            </w:r>
            <w:r w:rsidR="00CF4901">
              <w:rPr>
                <w:noProof/>
                <w:webHidden/>
              </w:rPr>
              <w:t>7</w:t>
            </w:r>
            <w:r w:rsidR="00CF4901">
              <w:rPr>
                <w:noProof/>
                <w:webHidden/>
              </w:rPr>
              <w:fldChar w:fldCharType="end"/>
            </w:r>
          </w:hyperlink>
        </w:p>
        <w:p w14:paraId="0FF77A18" w14:textId="092A0C72" w:rsidR="00DB6435" w:rsidRPr="00DB6435" w:rsidRDefault="00D0151B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0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3.5</w:t>
            </w:r>
            <w:r w:rsid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="003B5EF6" w:rsidRPr="003B5EF6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Si ta kontaktoni nëse keni ndonjë pyetje?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_Toc119855560 \h </w:instrTex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13B281" w14:textId="61E9C97F" w:rsidR="00DB6435" w:rsidRPr="00DB6435" w:rsidRDefault="00D0151B" w:rsidP="00DB6435">
          <w:pPr>
            <w:pStyle w:val="TOC1"/>
            <w:rPr>
              <w:noProof/>
            </w:rPr>
          </w:pPr>
          <w:hyperlink w:anchor="_Toc119855561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</w:t>
            </w:r>
            <w:r w:rsid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="00C1001B" w:rsidRPr="00C1001B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VLERËSIMI DHE NDARJA E FONDEVE</w:t>
            </w:r>
            <w:r w:rsid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.............................................................................................</w:t>
            </w:r>
            <w:r w:rsidR="00E70B6C">
              <w:rPr>
                <w:noProof/>
                <w:webHidden/>
              </w:rPr>
              <w:t>8</w:t>
            </w:r>
          </w:hyperlink>
        </w:p>
        <w:p w14:paraId="22B3B2CA" w14:textId="39C99A2A" w:rsidR="00DB6435" w:rsidRPr="00DB6435" w:rsidRDefault="00D0151B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2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4.1</w:t>
            </w:r>
            <w:r w:rsidR="00DB6435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DB5A8D" w:rsidRPr="00DB5A8D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Aplikacionet e pranuara do të kalojnë nëpër procedurën e mëposhtme: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70B6C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14:paraId="62DEC480" w14:textId="619CE36B" w:rsidR="00DB6435" w:rsidRPr="00DB6435" w:rsidRDefault="00D0151B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4.2  </w:t>
            </w:r>
            <w:r w:rsidR="002C1C99" w:rsidRPr="002C1C99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Dokumentacioni shtesë dhe kontraktimi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_Toc119855563 \h </w:instrTex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254987" w14:textId="2F62E9C9" w:rsidR="00DB6435" w:rsidRPr="00DB6435" w:rsidRDefault="00D0151B" w:rsidP="00DB6435">
          <w:pPr>
            <w:pStyle w:val="TOC1"/>
            <w:rPr>
              <w:noProof/>
            </w:rPr>
          </w:pPr>
          <w:hyperlink w:anchor="_Toc11985556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5.</w:t>
            </w:r>
            <w:r w:rsidR="00DB6435">
              <w:rPr>
                <w:noProof/>
              </w:rPr>
              <w:t xml:space="preserve"> </w:t>
            </w:r>
            <w:r w:rsidR="00F8747B" w:rsidRPr="00F8747B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KALENDARI INDIKATIV I REALIZIMIT TË THIRRJES</w:t>
            </w:r>
            <w:r w:rsid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....................................................................</w:t>
            </w:r>
            <w:r w:rsidR="00DB6435"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_Toc119855564 \h </w:instrText>
            </w:r>
            <w:r w:rsidR="00DB6435" w:rsidRPr="00DB6435">
              <w:rPr>
                <w:noProof/>
                <w:webHidden/>
              </w:rPr>
            </w:r>
            <w:r w:rsidR="00DB6435" w:rsidRPr="00DB6435">
              <w:rPr>
                <w:noProof/>
                <w:webHidden/>
              </w:rPr>
              <w:fldChar w:fldCharType="separate"/>
            </w:r>
            <w:r w:rsidR="00DB6435" w:rsidRPr="00DB6435">
              <w:rPr>
                <w:noProof/>
                <w:webHidden/>
              </w:rPr>
              <w:t>9</w:t>
            </w:r>
            <w:r w:rsidR="00DB6435" w:rsidRPr="00DB6435">
              <w:rPr>
                <w:noProof/>
                <w:webHidden/>
              </w:rPr>
              <w:fldChar w:fldCharType="end"/>
            </w:r>
          </w:hyperlink>
        </w:p>
        <w:p w14:paraId="0C829085" w14:textId="261A80CD" w:rsidR="00DB6435" w:rsidRPr="00DB6435" w:rsidRDefault="00D0151B" w:rsidP="00DB6435">
          <w:pPr>
            <w:pStyle w:val="TOC1"/>
            <w:rPr>
              <w:noProof/>
            </w:rPr>
          </w:pPr>
          <w:hyperlink w:anchor="_Toc11985556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6.</w:t>
            </w:r>
            <w:r w:rsidR="00DB6435">
              <w:rPr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LISTA DOKUMENATA JAVNOG POZIVA</w:t>
            </w:r>
            <w:r w:rsidR="00DB6435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..........................................................................................</w:t>
            </w:r>
            <w:r w:rsidR="00DB6435"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_Toc119855565 \h </w:instrText>
            </w:r>
            <w:r w:rsidR="00DB6435" w:rsidRPr="00DB6435">
              <w:rPr>
                <w:noProof/>
                <w:webHidden/>
              </w:rPr>
            </w:r>
            <w:r w:rsidR="00DB6435" w:rsidRPr="00DB6435">
              <w:rPr>
                <w:noProof/>
                <w:webHidden/>
              </w:rPr>
              <w:fldChar w:fldCharType="separate"/>
            </w:r>
            <w:r w:rsidR="00DB6435" w:rsidRPr="00DB6435">
              <w:rPr>
                <w:noProof/>
                <w:webHidden/>
              </w:rPr>
              <w:t>9</w:t>
            </w:r>
            <w:r w:rsidR="00DB6435" w:rsidRPr="00DB6435">
              <w:rPr>
                <w:noProof/>
                <w:webHidden/>
              </w:rPr>
              <w:fldChar w:fldCharType="end"/>
            </w:r>
          </w:hyperlink>
        </w:p>
        <w:p w14:paraId="622FE3D2" w14:textId="55721042" w:rsidR="00326021" w:rsidRPr="0078016D" w:rsidRDefault="00326021" w:rsidP="00326021">
          <w:pPr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DB6435">
            <w:rPr>
              <w:rFonts w:ascii="Times New Roman" w:hAnsi="Times New Roman" w:cs="Times New Roman"/>
              <w:lang w:val="sr-Latn-RS"/>
            </w:rPr>
            <w:fldChar w:fldCharType="end"/>
          </w:r>
        </w:p>
      </w:sdtContent>
    </w:sdt>
    <w:p w14:paraId="6243CAB3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C425F1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60FD9B" w14:textId="77777777"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8F0847D" w14:textId="3CACDED5" w:rsidR="00C14525" w:rsidRPr="006F15A3" w:rsidRDefault="00075A89" w:rsidP="00DB6435">
      <w:pPr>
        <w:pStyle w:val="Heading1"/>
        <w:ind w:left="450" w:hanging="450"/>
        <w:jc w:val="both"/>
        <w:rPr>
          <w:rFonts w:eastAsia="Times New Roman"/>
          <w:color w:val="auto"/>
          <w:sz w:val="24"/>
          <w:szCs w:val="24"/>
          <w:lang w:val="sr-Latn-RS"/>
        </w:rPr>
      </w:pPr>
      <w:bookmarkStart w:id="0" w:name="_Toc119855540"/>
      <w:r w:rsidRPr="006F15A3">
        <w:rPr>
          <w:color w:val="auto"/>
        </w:rPr>
        <w:t>1</w:t>
      </w:r>
      <w:r w:rsidR="00DB6435" w:rsidRPr="006F15A3">
        <w:rPr>
          <w:color w:val="auto"/>
        </w:rPr>
        <w:t xml:space="preserve">. </w:t>
      </w:r>
      <w:bookmarkEnd w:id="0"/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Thirrje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publike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për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ofrimin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mbështetjes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financiare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publike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të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OJQ-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ve</w:t>
      </w:r>
      <w:proofErr w:type="spellEnd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për</w:t>
      </w:r>
      <w:proofErr w:type="spellEnd"/>
      <w:r w:rsidR="00EB6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EB6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financimin</w:t>
      </w:r>
      <w:proofErr w:type="spellEnd"/>
      <w:r w:rsidR="00EB6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e</w:t>
      </w:r>
      <w:r w:rsidR="003E5C99" w:rsidRPr="006F15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projekti</w:t>
      </w:r>
      <w:r w:rsidR="00EB6E7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</w:t>
      </w:r>
      <w:proofErr w:type="spellEnd"/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proofErr w:type="spellStart"/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Ditët</w:t>
      </w:r>
      <w:proofErr w:type="spellEnd"/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spellStart"/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Graçanicës</w:t>
      </w:r>
      <w:proofErr w:type="spellEnd"/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202</w:t>
      </w:r>
      <w:r w:rsidR="001A2B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="00E07CD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E178581" w14:textId="7FFCE817" w:rsidR="000F0D35" w:rsidRPr="0078016D" w:rsidRDefault="008A2ACB" w:rsidP="00D755A3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sr-Latn-RS"/>
        </w:rPr>
      </w:pPr>
      <w:bookmarkStart w:id="1" w:name="_Toc474960337"/>
      <w:bookmarkStart w:id="2" w:name="_Toc119855541"/>
      <w:r w:rsidRPr="006F15A3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1.1 </w:t>
      </w:r>
      <w:bookmarkEnd w:id="1"/>
      <w:bookmarkEnd w:id="2"/>
      <w:r w:rsidR="00BF03B2" w:rsidRPr="006F15A3">
        <w:rPr>
          <w:rFonts w:ascii="Times New Roman" w:hAnsi="Times New Roman" w:cs="Times New Roman"/>
          <w:b w:val="0"/>
          <w:color w:val="auto"/>
          <w:sz w:val="24"/>
          <w:szCs w:val="24"/>
        </w:rPr>
        <w:t>PROBLEMET TË CILAT SYNOHET TË ADRESOHEN PËRMES KËSAJ THIRRJE PUBLIKE</w:t>
      </w:r>
      <w:r w:rsidR="00BF03B2" w:rsidRPr="006F15A3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7F2A4F47" w14:textId="15AE5ED6" w:rsidR="009525B3" w:rsidRPr="00123F65" w:rsidRDefault="007E160D" w:rsidP="00EA27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Toc474960338"/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Zhvillimi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2196">
        <w:rPr>
          <w:rFonts w:ascii="Times New Roman" w:hAnsi="Times New Roman" w:cs="Times New Roman"/>
          <w:i/>
          <w:sz w:val="24"/>
          <w:szCs w:val="24"/>
        </w:rPr>
        <w:t>kulturës</w:t>
      </w:r>
      <w:proofErr w:type="spellEnd"/>
      <w:r w:rsidR="003721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sportit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2196">
        <w:rPr>
          <w:rFonts w:ascii="Times New Roman" w:hAnsi="Times New Roman" w:cs="Times New Roman"/>
          <w:i/>
          <w:sz w:val="24"/>
          <w:szCs w:val="24"/>
        </w:rPr>
        <w:t>aktiviz</w:t>
      </w:r>
      <w:r w:rsidR="0070009E">
        <w:rPr>
          <w:rFonts w:ascii="Times New Roman" w:hAnsi="Times New Roman" w:cs="Times New Roman"/>
          <w:i/>
          <w:sz w:val="24"/>
          <w:szCs w:val="24"/>
        </w:rPr>
        <w:t>i</w:t>
      </w:r>
      <w:r w:rsidR="00372196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="00372196">
        <w:rPr>
          <w:rFonts w:ascii="Times New Roman" w:hAnsi="Times New Roman" w:cs="Times New Roman"/>
          <w:i/>
          <w:sz w:val="24"/>
          <w:szCs w:val="24"/>
        </w:rPr>
        <w:t xml:space="preserve"> social</w:t>
      </w:r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7E160D">
        <w:rPr>
          <w:rFonts w:ascii="Times New Roman" w:hAnsi="Times New Roman" w:cs="Times New Roman"/>
          <w:i/>
          <w:sz w:val="24"/>
          <w:szCs w:val="24"/>
        </w:rPr>
        <w:t>omunën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pjesëmarrj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madhe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rinjve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ngjarje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kulturore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60D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7E160D">
        <w:rPr>
          <w:rFonts w:ascii="Times New Roman" w:hAnsi="Times New Roman" w:cs="Times New Roman"/>
          <w:i/>
          <w:sz w:val="24"/>
          <w:szCs w:val="24"/>
        </w:rPr>
        <w:t xml:space="preserve"> sportive.</w:t>
      </w:r>
    </w:p>
    <w:p w14:paraId="3AB53FCA" w14:textId="19C3AB82" w:rsidR="00134D7A" w:rsidRPr="00E5530B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</w:pPr>
      <w:bookmarkStart w:id="4" w:name="_Toc119855542"/>
      <w:r w:rsidRPr="00E5530B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1.2 </w:t>
      </w:r>
      <w:bookmarkEnd w:id="3"/>
      <w:bookmarkEnd w:id="4"/>
      <w:r w:rsidR="00247443" w:rsidRPr="00E5530B">
        <w:rPr>
          <w:rFonts w:ascii="Times New Roman" w:hAnsi="Times New Roman" w:cs="Times New Roman"/>
          <w:b w:val="0"/>
          <w:color w:val="auto"/>
          <w:sz w:val="24"/>
          <w:szCs w:val="24"/>
        </w:rPr>
        <w:t>OBJEKTIVAT E THIRRJES DHE PRIORITETET PËR NDARJEN E FONDEVE</w:t>
      </w:r>
      <w:r w:rsidR="00247443" w:rsidRPr="00E5530B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</w:p>
    <w:p w14:paraId="2CF80AD5" w14:textId="77777777" w:rsidR="007B1EBB" w:rsidRPr="0078016D" w:rsidRDefault="007B1EBB" w:rsidP="007B1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232">
        <w:rPr>
          <w:rFonts w:ascii="Times New Roman" w:hAnsi="Times New Roman" w:cs="Times New Roman"/>
          <w:sz w:val="24"/>
          <w:szCs w:val="24"/>
        </w:rPr>
        <w:t>Objektiv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23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përg</w:t>
      </w:r>
      <w:r>
        <w:rPr>
          <w:rFonts w:ascii="Times New Roman" w:hAnsi="Times New Roman" w:cs="Times New Roman"/>
          <w:sz w:val="24"/>
          <w:szCs w:val="24"/>
        </w:rPr>
        <w:t>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D6232">
        <w:rPr>
          <w:rFonts w:ascii="Times New Roman" w:hAnsi="Times New Roman" w:cs="Times New Roman"/>
          <w:sz w:val="24"/>
          <w:szCs w:val="24"/>
        </w:rPr>
        <w:t>:</w:t>
      </w:r>
    </w:p>
    <w:p w14:paraId="73A2C877" w14:textId="77777777" w:rsidR="00EA2722" w:rsidRPr="006014EF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F171F8" w14:textId="7671C991" w:rsidR="00EA2722" w:rsidRPr="00123F65" w:rsidRDefault="0075550C" w:rsidP="00EA27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550C">
        <w:rPr>
          <w:rFonts w:ascii="Times New Roman" w:hAnsi="Times New Roman" w:cs="Times New Roman"/>
          <w:i/>
          <w:sz w:val="24"/>
          <w:szCs w:val="24"/>
        </w:rPr>
        <w:t>Organizimi</w:t>
      </w:r>
      <w:proofErr w:type="spellEnd"/>
      <w:r w:rsidRPr="007555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50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7555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4920">
        <w:rPr>
          <w:rFonts w:ascii="Times New Roman" w:hAnsi="Times New Roman" w:cs="Times New Roman"/>
          <w:i/>
          <w:sz w:val="24"/>
          <w:szCs w:val="24"/>
        </w:rPr>
        <w:t>ngjarjeve</w:t>
      </w:r>
      <w:proofErr w:type="spellEnd"/>
      <w:r w:rsidR="00AD0C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0CA8">
        <w:rPr>
          <w:rFonts w:ascii="Times New Roman" w:hAnsi="Times New Roman" w:cs="Times New Roman"/>
          <w:i/>
          <w:sz w:val="24"/>
          <w:szCs w:val="24"/>
        </w:rPr>
        <w:t>kulturore</w:t>
      </w:r>
      <w:proofErr w:type="spellEnd"/>
      <w:r w:rsidR="00AD0C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0CA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AD0CA8">
        <w:rPr>
          <w:rFonts w:ascii="Times New Roman" w:hAnsi="Times New Roman" w:cs="Times New Roman"/>
          <w:i/>
          <w:sz w:val="24"/>
          <w:szCs w:val="24"/>
        </w:rPr>
        <w:t xml:space="preserve"> sportive </w:t>
      </w:r>
      <w:proofErr w:type="spellStart"/>
      <w:r w:rsidR="00AD0CA8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AD0C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0CA8">
        <w:rPr>
          <w:rFonts w:ascii="Times New Roman" w:hAnsi="Times New Roman" w:cs="Times New Roman"/>
          <w:i/>
          <w:sz w:val="24"/>
          <w:szCs w:val="24"/>
        </w:rPr>
        <w:t>Komunën</w:t>
      </w:r>
      <w:proofErr w:type="spellEnd"/>
      <w:r w:rsidR="00AD0CA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D0CA8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AD0CA8">
        <w:rPr>
          <w:rFonts w:ascii="Times New Roman" w:hAnsi="Times New Roman" w:cs="Times New Roman"/>
          <w:i/>
          <w:sz w:val="24"/>
          <w:szCs w:val="24"/>
        </w:rPr>
        <w:t>.</w:t>
      </w:r>
    </w:p>
    <w:p w14:paraId="37AE10EF" w14:textId="4695D6C2"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65139" w:rsidRPr="00E758B1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="00C65139"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139" w:rsidRPr="00E758B1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="00C65139"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139" w:rsidRPr="00E758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65139"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139" w:rsidRPr="00E758B1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C65139"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139" w:rsidRPr="00E758B1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C65139" w:rsidRPr="00E7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139" w:rsidRPr="00E758B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C65139" w:rsidRPr="00E758B1">
        <w:rPr>
          <w:rFonts w:ascii="Times New Roman" w:hAnsi="Times New Roman" w:cs="Times New Roman"/>
          <w:sz w:val="24"/>
          <w:szCs w:val="24"/>
        </w:rPr>
        <w:t>:</w:t>
      </w:r>
    </w:p>
    <w:p w14:paraId="2BCC727F" w14:textId="77777777"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7829B" w14:textId="7747B9C3" w:rsidR="008A2ACB" w:rsidRDefault="0070009E" w:rsidP="00C1452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</w:pPr>
      <w:r w:rsidRPr="0070009E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Aktivizimi social dhe zhvillimi i mëtejshëm në fushën e kulturës dhe sportit.</w:t>
      </w:r>
    </w:p>
    <w:p w14:paraId="19C3143A" w14:textId="77777777" w:rsidR="00BF47FD" w:rsidRDefault="00BF47FD" w:rsidP="00C1452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</w:pPr>
    </w:p>
    <w:p w14:paraId="0A276541" w14:textId="71519FF4" w:rsidR="00A726A4" w:rsidRPr="00A726A4" w:rsidRDefault="00A726A4" w:rsidP="00A72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A726A4">
        <w:rPr>
          <w:rFonts w:ascii="Times New Roman" w:hAnsi="Times New Roman" w:cs="Times New Roman"/>
          <w:bCs/>
          <w:sz w:val="24"/>
          <w:szCs w:val="24"/>
          <w:lang w:val="sr-Latn-RS"/>
        </w:rPr>
        <w:t>Prioritet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et</w:t>
      </w:r>
      <w:r w:rsidRPr="00A726A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për marrjen e mbështetjes financiare publike do t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 kenë</w:t>
      </w:r>
      <w:r w:rsidRPr="00A726A4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</w:p>
    <w:p w14:paraId="246428D6" w14:textId="77777777" w:rsidR="00A726A4" w:rsidRPr="00A726A4" w:rsidRDefault="00A726A4" w:rsidP="00A726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F4D2871" w14:textId="6362CE1E" w:rsidR="00BF47FD" w:rsidRPr="00A726A4" w:rsidRDefault="00A726A4" w:rsidP="00A726A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</w:pPr>
      <w:r w:rsidRPr="00A726A4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Projekte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t</w:t>
      </w:r>
      <w:r w:rsidRPr="00A726A4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 xml:space="preserve"> që përfshijnë një numër më të madh aktivitetesh të parashikuara në Thirrjen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p</w:t>
      </w:r>
      <w:r w:rsidRPr="00A726A4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ublike, si dhe projekt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t</w:t>
      </w:r>
      <w:r w:rsidRPr="00A726A4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>e që realizohen në partneritet.</w:t>
      </w:r>
    </w:p>
    <w:p w14:paraId="62CA3A37" w14:textId="1CF1BD17" w:rsidR="00134D7A" w:rsidRPr="00B674A0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</w:pPr>
      <w:bookmarkStart w:id="5" w:name="_Toc474960339"/>
      <w:bookmarkStart w:id="6" w:name="_Toc119855543"/>
      <w:r w:rsidRPr="00B674A0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1.3 </w:t>
      </w:r>
      <w:bookmarkEnd w:id="5"/>
      <w:bookmarkEnd w:id="6"/>
      <w:r w:rsidR="003648E3" w:rsidRPr="00B674A0">
        <w:rPr>
          <w:rFonts w:ascii="Times New Roman" w:hAnsi="Times New Roman" w:cs="Times New Roman"/>
          <w:b w:val="0"/>
          <w:color w:val="auto"/>
          <w:sz w:val="24"/>
          <w:szCs w:val="24"/>
        </w:rPr>
        <w:t>VLERA PLANIFIKUAR E MBËSHTETJES FINANCIARE PËR PROJEKTET DHE TOTAL I</w:t>
      </w:r>
      <w:r w:rsidR="00A90C40" w:rsidRPr="00B674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648E3" w:rsidRPr="00B674A0">
        <w:rPr>
          <w:rFonts w:ascii="Times New Roman" w:hAnsi="Times New Roman" w:cs="Times New Roman"/>
          <w:b w:val="0"/>
          <w:color w:val="auto"/>
          <w:sz w:val="24"/>
          <w:szCs w:val="24"/>
        </w:rPr>
        <w:t>THIRRJES</w:t>
      </w:r>
    </w:p>
    <w:p w14:paraId="25F423EA" w14:textId="0341EE1E" w:rsidR="00D25924" w:rsidRDefault="00134D7A" w:rsidP="009D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25924" w:rsidRPr="00A47A3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 w:rsidRPr="00A47A37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 w:rsidRPr="00A47A3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 w:rsidRPr="00A47A3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 w:rsidRPr="00A47A3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 w:rsidRPr="00A47A37">
        <w:rPr>
          <w:rFonts w:ascii="Times New Roman" w:hAnsi="Times New Roman" w:cs="Times New Roman"/>
          <w:sz w:val="24"/>
          <w:szCs w:val="24"/>
        </w:rPr>
        <w:t>projekte</w:t>
      </w:r>
      <w:r w:rsidR="00D2592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p</w:t>
      </w:r>
      <w:r w:rsidR="00D25924" w:rsidRPr="00A47A37">
        <w:rPr>
          <w:rFonts w:ascii="Times New Roman" w:hAnsi="Times New Roman" w:cs="Times New Roman"/>
          <w:sz w:val="24"/>
          <w:szCs w:val="24"/>
        </w:rPr>
        <w:t>rograme</w:t>
      </w:r>
      <w:r w:rsidR="00D2592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Thirrjeje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paraparë</w:t>
      </w:r>
      <w:proofErr w:type="spellEnd"/>
      <w:r w:rsidR="00D2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24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="00D25924" w:rsidRPr="00A4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B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A">
        <w:rPr>
          <w:rFonts w:ascii="Times New Roman" w:hAnsi="Times New Roman" w:cs="Times New Roman"/>
          <w:sz w:val="24"/>
          <w:szCs w:val="24"/>
        </w:rPr>
        <w:t>disponim</w:t>
      </w:r>
      <w:proofErr w:type="spellEnd"/>
      <w:r w:rsidR="001B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B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A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1B6C8A">
        <w:rPr>
          <w:rFonts w:ascii="Times New Roman" w:hAnsi="Times New Roman" w:cs="Times New Roman"/>
          <w:sz w:val="24"/>
          <w:szCs w:val="24"/>
        </w:rPr>
        <w:t>:</w:t>
      </w:r>
    </w:p>
    <w:p w14:paraId="4D59C45D" w14:textId="77777777" w:rsidR="001B6C8A" w:rsidRDefault="001B6C8A" w:rsidP="009D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DBF8" w14:textId="71A78714" w:rsidR="001B6C8A" w:rsidRPr="001B6C8A" w:rsidRDefault="001B6C8A" w:rsidP="001B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8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B6C8A"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8A">
        <w:rPr>
          <w:rFonts w:ascii="Times New Roman" w:hAnsi="Times New Roman" w:cs="Times New Roman"/>
          <w:sz w:val="24"/>
          <w:szCs w:val="24"/>
        </w:rPr>
        <w:t xml:space="preserve">- </w:t>
      </w:r>
      <w:r w:rsidR="001A2B02">
        <w:rPr>
          <w:rFonts w:ascii="Times New Roman" w:hAnsi="Times New Roman" w:cs="Times New Roman"/>
          <w:sz w:val="24"/>
          <w:szCs w:val="24"/>
        </w:rPr>
        <w:t>4</w:t>
      </w:r>
      <w:r w:rsidRPr="001B6C8A">
        <w:rPr>
          <w:rFonts w:ascii="Times New Roman" w:hAnsi="Times New Roman" w:cs="Times New Roman"/>
          <w:sz w:val="24"/>
          <w:szCs w:val="24"/>
        </w:rPr>
        <w:t>0.000 (</w:t>
      </w:r>
      <w:proofErr w:type="spellStart"/>
      <w:r w:rsidR="001A2B02">
        <w:rPr>
          <w:rFonts w:ascii="Times New Roman" w:hAnsi="Times New Roman" w:cs="Times New Roman"/>
          <w:sz w:val="24"/>
          <w:szCs w:val="24"/>
        </w:rPr>
        <w:t>katër</w:t>
      </w:r>
      <w:r w:rsidRPr="001B6C8A">
        <w:rPr>
          <w:rFonts w:ascii="Times New Roman" w:hAnsi="Times New Roman" w:cs="Times New Roman"/>
          <w:sz w:val="24"/>
          <w:szCs w:val="24"/>
        </w:rPr>
        <w:t>dhjetë</w:t>
      </w:r>
      <w:proofErr w:type="spellEnd"/>
      <w:r w:rsidRPr="001B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C8A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Pr="001B6C8A">
        <w:rPr>
          <w:rFonts w:ascii="Times New Roman" w:hAnsi="Times New Roman" w:cs="Times New Roman"/>
          <w:sz w:val="24"/>
          <w:szCs w:val="24"/>
        </w:rPr>
        <w:t>) euro</w:t>
      </w:r>
    </w:p>
    <w:p w14:paraId="0A8D63A3" w14:textId="562280A2" w:rsidR="001B6C8A" w:rsidRDefault="001B6C8A" w:rsidP="001B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8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B6C8A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Pr="001B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C8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B6C8A">
        <w:rPr>
          <w:rFonts w:ascii="Times New Roman" w:hAnsi="Times New Roman" w:cs="Times New Roman"/>
          <w:sz w:val="24"/>
          <w:szCs w:val="24"/>
        </w:rPr>
        <w:t xml:space="preserve"> sport - 30.000 (</w:t>
      </w:r>
      <w:proofErr w:type="spellStart"/>
      <w:r w:rsidRPr="001B6C8A">
        <w:rPr>
          <w:rFonts w:ascii="Times New Roman" w:hAnsi="Times New Roman" w:cs="Times New Roman"/>
          <w:sz w:val="24"/>
          <w:szCs w:val="24"/>
        </w:rPr>
        <w:t>tridhjetë</w:t>
      </w:r>
      <w:proofErr w:type="spellEnd"/>
      <w:r w:rsidRPr="001B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C8A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Pr="001B6C8A">
        <w:rPr>
          <w:rFonts w:ascii="Times New Roman" w:hAnsi="Times New Roman" w:cs="Times New Roman"/>
          <w:sz w:val="24"/>
          <w:szCs w:val="24"/>
        </w:rPr>
        <w:t>) euro</w:t>
      </w:r>
    </w:p>
    <w:p w14:paraId="398DEFCB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446C98" w14:textId="5757FABF" w:rsidR="004C6081" w:rsidRDefault="008F18E5" w:rsidP="004C6081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Shuma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minimale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mbështetjes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financiare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mund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alokohet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individual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161E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</w:t>
      </w:r>
      <w:r w:rsidR="004C6081" w:rsidRPr="00CE2C1B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E2C1B" w:rsidRPr="00CE2C1B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AD1918">
        <w:rPr>
          <w:rFonts w:ascii="Times New Roman" w:eastAsiaTheme="minorEastAsia" w:hAnsi="Times New Roman" w:cs="Times New Roman"/>
          <w:sz w:val="24"/>
          <w:szCs w:val="24"/>
        </w:rPr>
        <w:t>.00</w:t>
      </w:r>
      <w:r w:rsidR="004C6081" w:rsidRPr="00CE2C1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D161E9">
        <w:rPr>
          <w:rFonts w:ascii="Times New Roman" w:eastAsiaTheme="minorEastAsia" w:hAnsi="Times New Roman" w:cs="Times New Roman"/>
          <w:sz w:val="24"/>
          <w:szCs w:val="24"/>
        </w:rPr>
        <w:t>dy</w:t>
      </w:r>
      <w:proofErr w:type="spellEnd"/>
      <w:r w:rsidR="00D161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161E9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D161E9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4C6081" w:rsidRPr="00CE2C1B">
        <w:rPr>
          <w:rFonts w:ascii="Times New Roman" w:eastAsiaTheme="minorEastAsia" w:hAnsi="Times New Roman" w:cs="Times New Roman"/>
          <w:sz w:val="24"/>
          <w:szCs w:val="24"/>
        </w:rPr>
        <w:t>pesë</w:t>
      </w:r>
      <w:r w:rsidR="00CE2C1B" w:rsidRPr="00CE2C1B">
        <w:rPr>
          <w:rFonts w:ascii="Times New Roman" w:eastAsiaTheme="minorEastAsia" w:hAnsi="Times New Roman" w:cs="Times New Roman"/>
          <w:sz w:val="24"/>
          <w:szCs w:val="24"/>
        </w:rPr>
        <w:t>qind</w:t>
      </w:r>
      <w:proofErr w:type="spellEnd"/>
      <w:r w:rsidR="004C6081" w:rsidRPr="00CE2C1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euro,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ndërsa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shuma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maksimale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5C408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="0063481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D191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 w:rsidR="00D161E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="004C6081" w:rsidRPr="00CE2C1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.000 (</w:t>
      </w:r>
      <w:proofErr w:type="spellStart"/>
      <w:r w:rsidR="00AD191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shtatë</w:t>
      </w:r>
      <w:r w:rsidR="00D161E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dhjetë</w:t>
      </w:r>
      <w:proofErr w:type="spellEnd"/>
      <w:r w:rsidR="004C6081" w:rsidRPr="00CE2C1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081" w:rsidRPr="00CE2C1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mijë</w:t>
      </w:r>
      <w:proofErr w:type="spellEnd"/>
      <w:r w:rsidR="004C6081" w:rsidRPr="00CE2C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/>
        </w:rPr>
        <w:t>)</w:t>
      </w:r>
      <w:r w:rsidR="004C60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Latn-RS"/>
        </w:rPr>
        <w:t xml:space="preserve"> euro.</w:t>
      </w:r>
    </w:p>
    <w:p w14:paraId="5B389538" w14:textId="7ED84F6C" w:rsidR="00A0504D" w:rsidRPr="009621B4" w:rsidRDefault="00A0504D" w:rsidP="00A0504D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74960340"/>
      <w:bookmarkStart w:id="8" w:name="_Toc504070662"/>
      <w:r w:rsidRPr="009621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bookmarkEnd w:id="7"/>
      <w:bookmarkEnd w:id="8"/>
      <w:r w:rsidRPr="009621B4">
        <w:rPr>
          <w:rFonts w:ascii="Times New Roman" w:hAnsi="Times New Roman" w:cs="Times New Roman"/>
          <w:b w:val="0"/>
          <w:color w:val="auto"/>
          <w:sz w:val="24"/>
          <w:szCs w:val="24"/>
        </w:rPr>
        <w:t>KUSHTET FORMALE TË THIRRJES</w:t>
      </w:r>
    </w:p>
    <w:p w14:paraId="24C1731E" w14:textId="303E7484" w:rsidR="00A0504D" w:rsidRPr="009621B4" w:rsidRDefault="00A0504D" w:rsidP="00A0504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4960341"/>
      <w:bookmarkStart w:id="10" w:name="_Toc504070663"/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9"/>
      <w:bookmarkEnd w:id="10"/>
      <w:proofErr w:type="spellStart"/>
      <w:r w:rsidRPr="009621B4">
        <w:rPr>
          <w:rFonts w:ascii="Times New Roman" w:hAnsi="Times New Roman" w:cs="Times New Roman"/>
          <w:color w:val="auto"/>
          <w:sz w:val="24"/>
          <w:szCs w:val="24"/>
        </w:rPr>
        <w:t>Aplikuesit</w:t>
      </w:r>
      <w:proofErr w:type="spellEnd"/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9621B4">
        <w:rPr>
          <w:rFonts w:ascii="Times New Roman" w:hAnsi="Times New Roman" w:cs="Times New Roman"/>
          <w:color w:val="auto"/>
          <w:sz w:val="24"/>
          <w:szCs w:val="24"/>
        </w:rPr>
        <w:t>pranueshëm</w:t>
      </w:r>
      <w:proofErr w:type="spellEnd"/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9621B4">
        <w:rPr>
          <w:rFonts w:ascii="Times New Roman" w:hAnsi="Times New Roman" w:cs="Times New Roman"/>
          <w:color w:val="auto"/>
          <w:sz w:val="24"/>
          <w:szCs w:val="24"/>
        </w:rPr>
        <w:t>kush</w:t>
      </w:r>
      <w:proofErr w:type="spellEnd"/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621B4">
        <w:rPr>
          <w:rFonts w:ascii="Times New Roman" w:hAnsi="Times New Roman" w:cs="Times New Roman"/>
          <w:color w:val="auto"/>
          <w:sz w:val="24"/>
          <w:szCs w:val="24"/>
        </w:rPr>
        <w:t>mund</w:t>
      </w:r>
      <w:proofErr w:type="spellEnd"/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621B4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9621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621B4">
        <w:rPr>
          <w:rFonts w:ascii="Times New Roman" w:hAnsi="Times New Roman" w:cs="Times New Roman"/>
          <w:color w:val="auto"/>
          <w:sz w:val="24"/>
          <w:szCs w:val="24"/>
        </w:rPr>
        <w:t>aplikoj</w:t>
      </w:r>
      <w:r w:rsidR="003227CF" w:rsidRPr="009621B4">
        <w:rPr>
          <w:rFonts w:ascii="Times New Roman" w:hAnsi="Times New Roman" w:cs="Times New Roman"/>
          <w:color w:val="auto"/>
          <w:sz w:val="24"/>
          <w:szCs w:val="24"/>
        </w:rPr>
        <w:t>ë</w:t>
      </w:r>
      <w:proofErr w:type="spellEnd"/>
      <w:r w:rsidRPr="009621B4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1E0D161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29DEED0F" w14:textId="77777777" w:rsidR="003E1245" w:rsidRDefault="00007D97" w:rsidP="00007D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 xml:space="preserve">1.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drejtë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aplikimi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555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>
        <w:rPr>
          <w:rFonts w:ascii="Times New Roman" w:hAnsi="Times New Roman" w:cs="Times New Roman"/>
          <w:i/>
          <w:sz w:val="24"/>
          <w:szCs w:val="24"/>
        </w:rPr>
        <w:t>vetëm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regjistruara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Kosovë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5E26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555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>
        <w:rPr>
          <w:rFonts w:ascii="Times New Roman" w:hAnsi="Times New Roman" w:cs="Times New Roman"/>
          <w:i/>
          <w:sz w:val="24"/>
          <w:szCs w:val="24"/>
        </w:rPr>
        <w:t>numër</w:t>
      </w:r>
      <w:proofErr w:type="spellEnd"/>
      <w:r w:rsidR="00555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  <w:r w:rsidR="00555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555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seli</w:t>
      </w:r>
      <w:r w:rsidR="00555E2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territorin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55E26" w:rsidRPr="00C33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E26" w:rsidRPr="00C332F0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3E1245">
        <w:rPr>
          <w:rFonts w:ascii="Times New Roman" w:hAnsi="Times New Roman" w:cs="Times New Roman"/>
          <w:i/>
          <w:sz w:val="24"/>
          <w:szCs w:val="24"/>
        </w:rPr>
        <w:t>.</w:t>
      </w:r>
    </w:p>
    <w:p w14:paraId="6447808A" w14:textId="746A3778" w:rsidR="00555E26" w:rsidRDefault="00555E26" w:rsidP="00007D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47DFD3D4" w14:textId="7D67B511" w:rsidR="00484D79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2. 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484D79">
        <w:rPr>
          <w:rFonts w:ascii="Times New Roman" w:hAnsi="Times New Roman" w:cs="Times New Roman"/>
          <w:i/>
          <w:sz w:val="24"/>
          <w:szCs w:val="24"/>
        </w:rPr>
        <w:t xml:space="preserve">OJQ-ja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aplikuese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paku</w:t>
      </w:r>
      <w:proofErr w:type="spellEnd"/>
      <w:r w:rsidR="00D818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649E">
        <w:rPr>
          <w:rFonts w:ascii="Times New Roman" w:hAnsi="Times New Roman" w:cs="Times New Roman"/>
          <w:i/>
          <w:sz w:val="24"/>
          <w:szCs w:val="24"/>
        </w:rPr>
        <w:t>nje</w:t>
      </w:r>
      <w:proofErr w:type="spellEnd"/>
      <w:r w:rsidR="00D818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18A2">
        <w:rPr>
          <w:rFonts w:ascii="Times New Roman" w:hAnsi="Times New Roman" w:cs="Times New Roman"/>
          <w:i/>
          <w:sz w:val="24"/>
          <w:szCs w:val="24"/>
        </w:rPr>
        <w:t>vjet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jetë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regjistruar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ditës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publikimit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paku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18A2">
        <w:rPr>
          <w:rFonts w:ascii="Times New Roman" w:hAnsi="Times New Roman" w:cs="Times New Roman"/>
          <w:i/>
          <w:sz w:val="24"/>
          <w:szCs w:val="24"/>
        </w:rPr>
        <w:t>dy</w:t>
      </w:r>
      <w:proofErr w:type="spellEnd"/>
      <w:r w:rsidR="00D818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18A2">
        <w:rPr>
          <w:rFonts w:ascii="Times New Roman" w:hAnsi="Times New Roman" w:cs="Times New Roman"/>
          <w:i/>
          <w:sz w:val="24"/>
          <w:szCs w:val="24"/>
        </w:rPr>
        <w:t>vjet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merret</w:t>
      </w:r>
      <w:proofErr w:type="spellEnd"/>
      <w:r w:rsidR="00484D79" w:rsidRPr="00106BA4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484D79" w:rsidRPr="00106BA4">
        <w:rPr>
          <w:rFonts w:ascii="Times New Roman" w:hAnsi="Times New Roman" w:cs="Times New Roman"/>
          <w:i/>
          <w:sz w:val="24"/>
          <w:szCs w:val="24"/>
        </w:rPr>
        <w:t>organizimin</w:t>
      </w:r>
      <w:proofErr w:type="spellEnd"/>
      <w:r w:rsidR="00484D79" w:rsidRPr="00106BA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57A8">
        <w:rPr>
          <w:rFonts w:ascii="Times New Roman" w:hAnsi="Times New Roman" w:cs="Times New Roman"/>
          <w:i/>
          <w:sz w:val="24"/>
          <w:szCs w:val="24"/>
        </w:rPr>
        <w:t>ngjarjeve</w:t>
      </w:r>
      <w:proofErr w:type="spellEnd"/>
      <w:r w:rsidR="00C15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 w:rsidRPr="00106BA4">
        <w:rPr>
          <w:rFonts w:ascii="Times New Roman" w:hAnsi="Times New Roman" w:cs="Times New Roman"/>
          <w:i/>
          <w:sz w:val="24"/>
          <w:szCs w:val="24"/>
        </w:rPr>
        <w:t>kulturore</w:t>
      </w:r>
      <w:proofErr w:type="spellEnd"/>
      <w:r w:rsidR="003C0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304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3C0304">
        <w:rPr>
          <w:rFonts w:ascii="Times New Roman" w:hAnsi="Times New Roman" w:cs="Times New Roman"/>
          <w:i/>
          <w:sz w:val="24"/>
          <w:szCs w:val="24"/>
        </w:rPr>
        <w:t xml:space="preserve"> sportive</w:t>
      </w:r>
      <w:r w:rsidR="00484D79" w:rsidRP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 w:rsidRPr="00484D79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484D79" w:rsidRPr="00484D7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D79" w:rsidRPr="00484D79">
        <w:rPr>
          <w:rFonts w:ascii="Times New Roman" w:hAnsi="Times New Roman" w:cs="Times New Roman"/>
          <w:i/>
          <w:sz w:val="24"/>
          <w:szCs w:val="24"/>
        </w:rPr>
        <w:t xml:space="preserve">ka </w:t>
      </w:r>
      <w:proofErr w:type="spellStart"/>
      <w:r w:rsidR="00484D79" w:rsidRPr="00484D79">
        <w:rPr>
          <w:rFonts w:ascii="Times New Roman" w:hAnsi="Times New Roman" w:cs="Times New Roman"/>
          <w:i/>
          <w:sz w:val="24"/>
          <w:szCs w:val="24"/>
        </w:rPr>
        <w:t>shlyer</w:t>
      </w:r>
      <w:proofErr w:type="spellEnd"/>
      <w:r w:rsidR="00484D79" w:rsidRP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>
        <w:rPr>
          <w:rFonts w:ascii="Times New Roman" w:hAnsi="Times New Roman" w:cs="Times New Roman"/>
          <w:i/>
          <w:sz w:val="24"/>
          <w:szCs w:val="24"/>
        </w:rPr>
        <w:t>detyrimet</w:t>
      </w:r>
      <w:proofErr w:type="spellEnd"/>
      <w:r w:rsidR="00484D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4D79" w:rsidRPr="00484D79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="00484D79" w:rsidRPr="00484D79">
        <w:rPr>
          <w:rFonts w:ascii="Times New Roman" w:hAnsi="Times New Roman" w:cs="Times New Roman"/>
          <w:i/>
          <w:sz w:val="24"/>
          <w:szCs w:val="24"/>
        </w:rPr>
        <w:t>.</w:t>
      </w:r>
    </w:p>
    <w:p w14:paraId="39A26915" w14:textId="47DE765A"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0F0283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 </w:t>
      </w:r>
      <w:r w:rsidR="00A21855" w:rsidRPr="00BE7C86">
        <w:rPr>
          <w:rFonts w:ascii="Times New Roman" w:hAnsi="Times New Roman" w:cs="Times New Roman"/>
          <w:i/>
          <w:sz w:val="24"/>
          <w:szCs w:val="24"/>
        </w:rPr>
        <w:t xml:space="preserve">OJQ-ja </w:t>
      </w:r>
      <w:proofErr w:type="spellStart"/>
      <w:r w:rsidR="00A21855" w:rsidRPr="00BE7C86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="00A21855" w:rsidRPr="00BE7C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855" w:rsidRPr="00BE7C8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A21855" w:rsidRPr="00BE7C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855" w:rsidRPr="00BE7C86">
        <w:rPr>
          <w:rFonts w:ascii="Times New Roman" w:hAnsi="Times New Roman" w:cs="Times New Roman"/>
          <w:i/>
          <w:sz w:val="24"/>
          <w:szCs w:val="24"/>
        </w:rPr>
        <w:t>paraqesë</w:t>
      </w:r>
      <w:proofErr w:type="spellEnd"/>
      <w:r w:rsidR="00A21855" w:rsidRPr="00BE7C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855" w:rsidRPr="00BE7C86">
        <w:rPr>
          <w:rFonts w:ascii="Times New Roman" w:hAnsi="Times New Roman" w:cs="Times New Roman"/>
          <w:i/>
          <w:sz w:val="24"/>
          <w:szCs w:val="24"/>
        </w:rPr>
        <w:t>vetëm</w:t>
      </w:r>
      <w:proofErr w:type="spellEnd"/>
      <w:r w:rsidR="00A21855" w:rsidRPr="00BE7C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855" w:rsidRPr="00BE7C86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="00A218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 w:rsidR="00F84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774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cilin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përfshihen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parapara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pikën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774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="00F53774">
        <w:rPr>
          <w:rFonts w:ascii="Times New Roman" w:hAnsi="Times New Roman" w:cs="Times New Roman"/>
          <w:i/>
          <w:sz w:val="24"/>
          <w:szCs w:val="24"/>
        </w:rPr>
        <w:t>.</w:t>
      </w:r>
    </w:p>
    <w:p w14:paraId="26A60FB7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26BEE68B" w14:textId="77777777" w:rsidR="0015168E" w:rsidRPr="0078016D" w:rsidRDefault="0015168E" w:rsidP="0015168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1" w:name="_Toc504070664"/>
      <w:bookmarkStart w:id="12" w:name="_Toc474960342"/>
      <w:bookmarkStart w:id="13" w:name="_Toc119855546"/>
      <w:r w:rsidRPr="002A3362">
        <w:rPr>
          <w:rFonts w:ascii="Times New Roman" w:hAnsi="Times New Roman" w:cs="Times New Roman"/>
          <w:color w:val="auto"/>
          <w:sz w:val="24"/>
          <w:szCs w:val="24"/>
        </w:rPr>
        <w:t xml:space="preserve">2.2 </w:t>
      </w:r>
      <w:bookmarkEnd w:id="11"/>
      <w:proofErr w:type="spellStart"/>
      <w:r w:rsidRPr="002A3362">
        <w:rPr>
          <w:rFonts w:ascii="Times New Roman" w:hAnsi="Times New Roman" w:cs="Times New Roman"/>
          <w:color w:val="auto"/>
          <w:sz w:val="24"/>
          <w:szCs w:val="24"/>
        </w:rPr>
        <w:t>Partnerët</w:t>
      </w:r>
      <w:proofErr w:type="spellEnd"/>
      <w:r w:rsidRPr="002A33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2A3362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Pr="002A3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A3362">
        <w:rPr>
          <w:rFonts w:ascii="Times New Roman" w:hAnsi="Times New Roman" w:cs="Times New Roman"/>
          <w:color w:val="auto"/>
          <w:sz w:val="24"/>
          <w:szCs w:val="24"/>
        </w:rPr>
        <w:t>në</w:t>
      </w:r>
      <w:proofErr w:type="spellEnd"/>
      <w:r w:rsidRPr="002A3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A3362">
        <w:rPr>
          <w:rFonts w:ascii="Times New Roman" w:hAnsi="Times New Roman" w:cs="Times New Roman"/>
          <w:color w:val="auto"/>
          <w:sz w:val="24"/>
          <w:szCs w:val="24"/>
        </w:rPr>
        <w:t>zbatimin</w:t>
      </w:r>
      <w:proofErr w:type="spellEnd"/>
      <w:r w:rsidRPr="002A33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2A3362">
        <w:rPr>
          <w:rFonts w:ascii="Times New Roman" w:hAnsi="Times New Roman" w:cs="Times New Roman"/>
          <w:color w:val="auto"/>
          <w:sz w:val="24"/>
          <w:szCs w:val="24"/>
        </w:rPr>
        <w:t>projektit</w:t>
      </w:r>
      <w:proofErr w:type="spellEnd"/>
      <w:r w:rsidRPr="002A3362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2A3362">
        <w:rPr>
          <w:rFonts w:ascii="Times New Roman" w:hAnsi="Times New Roman" w:cs="Times New Roman"/>
          <w:color w:val="auto"/>
          <w:sz w:val="24"/>
          <w:szCs w:val="24"/>
        </w:rPr>
        <w:t>programit</w:t>
      </w:r>
      <w:proofErr w:type="spellEnd"/>
      <w:r w:rsidRPr="00EE5CA3">
        <w:rPr>
          <w:rFonts w:ascii="Times New Roman" w:hAnsi="Times New Roman" w:cs="Times New Roman"/>
          <w:sz w:val="24"/>
          <w:szCs w:val="24"/>
        </w:rPr>
        <w:cr/>
      </w:r>
    </w:p>
    <w:p w14:paraId="049F1D78" w14:textId="77777777" w:rsidR="0015168E" w:rsidRDefault="0015168E" w:rsidP="00151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A4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paraqitet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përparësi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73A3632" w14:textId="77777777" w:rsidR="0015168E" w:rsidRPr="005F61A4" w:rsidRDefault="0015168E" w:rsidP="00151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FF72" w14:textId="77777777" w:rsidR="0015168E" w:rsidRDefault="0015168E" w:rsidP="0015168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bashkimit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partner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t'i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vlejnë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aplikuesin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dokumentacionit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mëposhtëm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nënshkruar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487D85BD" w14:textId="77777777" w:rsidR="0015168E" w:rsidRPr="00165E52" w:rsidRDefault="0015168E" w:rsidP="00151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808EE3" w14:textId="77777777" w:rsidR="0015168E" w:rsidRDefault="0015168E" w:rsidP="0015168E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partneritetin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(forma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përcakt</w:t>
      </w:r>
      <w:r>
        <w:rPr>
          <w:rFonts w:ascii="Times New Roman" w:hAnsi="Times New Roman" w:cs="Times New Roman"/>
          <w:i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Thirrj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165E52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>);</w:t>
      </w:r>
    </w:p>
    <w:p w14:paraId="68F64B2B" w14:textId="77777777" w:rsidR="0015168E" w:rsidRPr="00E755B2" w:rsidRDefault="0015168E" w:rsidP="0015168E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Marrë</w:t>
      </w:r>
      <w:r>
        <w:rPr>
          <w:rFonts w:ascii="Times New Roman" w:hAnsi="Times New Roman" w:cs="Times New Roman"/>
          <w:i/>
          <w:sz w:val="24"/>
          <w:szCs w:val="24"/>
        </w:rPr>
        <w:t>veshja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rregullon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detaje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drejtat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detyrimet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reciproke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r>
        <w:rPr>
          <w:rFonts w:ascii="Times New Roman" w:hAnsi="Times New Roman" w:cs="Times New Roman"/>
          <w:i/>
          <w:sz w:val="24"/>
          <w:szCs w:val="24"/>
        </w:rPr>
        <w:t>-aplikues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24931">
        <w:rPr>
          <w:rFonts w:ascii="Times New Roman" w:hAnsi="Times New Roman" w:cs="Times New Roman"/>
          <w:i/>
          <w:sz w:val="24"/>
          <w:szCs w:val="24"/>
        </w:rPr>
        <w:t>partner.</w:t>
      </w:r>
    </w:p>
    <w:bookmarkEnd w:id="12"/>
    <w:bookmarkEnd w:id="13"/>
    <w:p w14:paraId="01D5129C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6F48B59C" w14:textId="77777777" w:rsidR="005342C7" w:rsidRPr="002250BC" w:rsidRDefault="005342C7" w:rsidP="005342C7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4070665"/>
      <w:bookmarkStart w:id="15" w:name="_Toc474960343"/>
      <w:bookmarkStart w:id="16" w:name="_Toc119855547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bookmarkEnd w:id="14"/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Aktivitetet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50BC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  <w:r w:rsidRPr="002250BC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36C04F3" w14:textId="1BBAECF6" w:rsidR="005342C7" w:rsidRPr="0078016D" w:rsidRDefault="005342C7" w:rsidP="005342C7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8E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Koha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periudha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E1245">
        <w:rPr>
          <w:rFonts w:ascii="Times New Roman" w:hAnsi="Times New Roman" w:cs="Times New Roman"/>
          <w:i/>
          <w:sz w:val="24"/>
          <w:szCs w:val="24"/>
        </w:rPr>
        <w:t>maj</w:t>
      </w:r>
      <w:proofErr w:type="spellEnd"/>
      <w:r w:rsidR="006469CC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FE3466">
        <w:rPr>
          <w:rFonts w:ascii="Times New Roman" w:hAnsi="Times New Roman" w:cs="Times New Roman"/>
          <w:i/>
          <w:sz w:val="24"/>
          <w:szCs w:val="24"/>
        </w:rPr>
        <w:t>tetor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3E1245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206D20A" w14:textId="77777777" w:rsidR="005342C7" w:rsidRPr="0078016D" w:rsidRDefault="005342C7" w:rsidP="0053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BBD4" w14:textId="77777777" w:rsidR="005342C7" w:rsidRPr="008E0A44" w:rsidRDefault="005342C7" w:rsidP="005342C7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territori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2966099" w14:textId="77777777" w:rsidR="005342C7" w:rsidRPr="0078016D" w:rsidRDefault="005342C7" w:rsidP="005342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63790CF" w14:textId="7021911C" w:rsidR="005342C7" w:rsidRPr="005342C7" w:rsidRDefault="005342C7" w:rsidP="005342C7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Llojet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kryesore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financohen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përmes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>:</w:t>
      </w:r>
      <w:bookmarkEnd w:id="15"/>
      <w:bookmarkEnd w:id="16"/>
    </w:p>
    <w:p w14:paraId="2E8BA53A" w14:textId="77777777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553AFF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Organizimi i programit kulturor dhe artistik (koncert muzikor, performancë nga individë dhe ansamble, recitim, shfaqje).</w:t>
      </w:r>
    </w:p>
    <w:p w14:paraId="70C52445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Fushata mediatike (prodhimi i filmit promovues, radio-emisioni, materiale promovuese, botimi i librit ose buletinit).</w:t>
      </w:r>
    </w:p>
    <w:p w14:paraId="560D70E3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Organizimi i programit argëtues për fëmijë (karnavale, punëtori, programe edukative).</w:t>
      </w:r>
    </w:p>
    <w:p w14:paraId="5CB09E30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Garat sportive;</w:t>
      </w:r>
    </w:p>
    <w:p w14:paraId="7EB17C96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Shoqëritë (ansamblet) amatore;</w:t>
      </w:r>
    </w:p>
    <w:p w14:paraId="7A058EEF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Teatro amatore;</w:t>
      </w:r>
    </w:p>
    <w:p w14:paraId="42495E2F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Festivalet;</w:t>
      </w:r>
    </w:p>
    <w:p w14:paraId="13AF188E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Ekspozita e pikturave;</w:t>
      </w:r>
    </w:p>
    <w:p w14:paraId="3F4DAD25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Promovimi i talenteve të rinj;</w:t>
      </w:r>
    </w:p>
    <w:p w14:paraId="21F828B4" w14:textId="77777777" w:rsidR="00FE346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Mbështetja për klubet dhe shoqatat sportive;</w:t>
      </w:r>
    </w:p>
    <w:p w14:paraId="7DEEF598" w14:textId="251D9D14" w:rsidR="00931616" w:rsidRPr="00ED6057" w:rsidRDefault="00FE3466" w:rsidP="00FE34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• Organizimi i Akademisë solemne me rastin e Ditëve të Komunës së Graçanicës 202</w:t>
      </w:r>
      <w:r w:rsidR="00A2285C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4</w:t>
      </w:r>
      <w:r w:rsidRPr="00ED6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, duke përfshirë edhe një koktej solemn për mysafirët.</w:t>
      </w:r>
    </w:p>
    <w:p w14:paraId="0134D579" w14:textId="7577546E" w:rsidR="00ED619D" w:rsidRPr="009D7D5B" w:rsidRDefault="001A2951" w:rsidP="00FE3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br/>
      </w:r>
      <w:r w:rsidR="00ED619D" w:rsidRPr="009D7D5B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="00ED619D" w:rsidRPr="00187D9A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="00ED619D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 w:rsidRPr="00187D9A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ED619D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 w:rsidRPr="00187D9A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ED619D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ED61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ED61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>
        <w:rPr>
          <w:rFonts w:ascii="Times New Roman" w:hAnsi="Times New Roman" w:cs="Times New Roman"/>
          <w:i/>
          <w:sz w:val="24"/>
          <w:szCs w:val="24"/>
        </w:rPr>
        <w:t>pranueshme</w:t>
      </w:r>
      <w:proofErr w:type="spellEnd"/>
      <w:r w:rsidR="00ED61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 w:rsidRPr="00187D9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ED619D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 w:rsidRPr="00187D9A">
        <w:rPr>
          <w:rFonts w:ascii="Times New Roman" w:hAnsi="Times New Roman" w:cs="Times New Roman"/>
          <w:i/>
          <w:sz w:val="24"/>
          <w:szCs w:val="24"/>
        </w:rPr>
        <w:t>financim</w:t>
      </w:r>
      <w:proofErr w:type="spellEnd"/>
      <w:r w:rsidR="00ED619D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619D" w:rsidRP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ED619D" w:rsidRPr="00187D9A">
        <w:rPr>
          <w:rFonts w:ascii="Times New Roman" w:hAnsi="Times New Roman" w:cs="Times New Roman"/>
          <w:i/>
          <w:sz w:val="24"/>
          <w:szCs w:val="24"/>
        </w:rPr>
        <w:t>:</w:t>
      </w:r>
    </w:p>
    <w:p w14:paraId="62EE27F8" w14:textId="77777777" w:rsidR="00ED619D" w:rsidRPr="009D7D5B" w:rsidRDefault="00ED619D" w:rsidP="00ED61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804AF5" w14:textId="7B11FF10" w:rsidR="00ED619D" w:rsidRPr="009D7D5B" w:rsidRDefault="00ED619D" w:rsidP="00ED619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D5B">
        <w:rPr>
          <w:rFonts w:ascii="Times New Roman" w:hAnsi="Times New Roman" w:cs="Times New Roman"/>
          <w:sz w:val="24"/>
          <w:szCs w:val="24"/>
        </w:rPr>
        <w:t>1.</w:t>
      </w:r>
      <w:r w:rsidRPr="00187D9A">
        <w:rPr>
          <w:rFonts w:ascii="Times New Roman" w:hAnsi="Times New Roman" w:cs="Times New Roman"/>
          <w:sz w:val="24"/>
          <w:szCs w:val="24"/>
        </w:rPr>
        <w:t>Aktivitete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="00DC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9F2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="00DC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9F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C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9F2">
        <w:rPr>
          <w:rFonts w:ascii="Times New Roman" w:hAnsi="Times New Roman" w:cs="Times New Roman"/>
          <w:sz w:val="24"/>
          <w:szCs w:val="24"/>
        </w:rPr>
        <w:t>sportit</w:t>
      </w:r>
      <w:proofErr w:type="spellEnd"/>
    </w:p>
    <w:p w14:paraId="05C87399" w14:textId="77777777" w:rsidR="00ED619D" w:rsidRPr="009D7D5B" w:rsidRDefault="00ED619D" w:rsidP="00ED619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D5B">
        <w:rPr>
          <w:rFonts w:ascii="Times New Roman" w:hAnsi="Times New Roman" w:cs="Times New Roman"/>
          <w:sz w:val="24"/>
          <w:szCs w:val="24"/>
        </w:rPr>
        <w:t>2.</w:t>
      </w:r>
      <w:r w:rsidRPr="00187D9A">
        <w:rPr>
          <w:rFonts w:ascii="Times New Roman" w:hAnsi="Times New Roman" w:cs="Times New Roman"/>
          <w:sz w:val="24"/>
          <w:szCs w:val="24"/>
        </w:rPr>
        <w:t xml:space="preserve">Aktivitetet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7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9A">
        <w:rPr>
          <w:rFonts w:ascii="Times New Roman" w:hAnsi="Times New Roman" w:cs="Times New Roman"/>
          <w:sz w:val="24"/>
          <w:szCs w:val="24"/>
        </w:rPr>
        <w:t>projektit</w:t>
      </w:r>
      <w:proofErr w:type="spellEnd"/>
    </w:p>
    <w:p w14:paraId="5D1512B8" w14:textId="77777777" w:rsidR="00C14525" w:rsidRPr="0078016D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99CAAD" w14:textId="77777777" w:rsidR="003E5B5E" w:rsidRPr="00DC49F2" w:rsidRDefault="003E5B5E" w:rsidP="003E5B5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4070666"/>
      <w:bookmarkStart w:id="18" w:name="_Toc474960344"/>
      <w:bookmarkStart w:id="19" w:name="_Toc119855548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bookmarkEnd w:id="17"/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</w:p>
    <w:p w14:paraId="46010758" w14:textId="77777777" w:rsidR="003E5B5E" w:rsidRPr="0078016D" w:rsidRDefault="003E5B5E" w:rsidP="003E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39329" w14:textId="3D140F19" w:rsidR="003E5B5E" w:rsidRPr="0078016D" w:rsidRDefault="003E5B5E" w:rsidP="003E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45122">
        <w:rPr>
          <w:rFonts w:ascii="Times New Roman" w:hAnsi="Times New Roman" w:cs="Times New Roman"/>
          <w:sz w:val="24"/>
          <w:szCs w:val="24"/>
        </w:rPr>
        <w:t>hirrje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planifiku</w:t>
      </w:r>
      <w:r>
        <w:rPr>
          <w:rFonts w:ascii="Times New Roman" w:hAnsi="Times New Roman" w:cs="Times New Roman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.</w:t>
      </w:r>
      <w:r w:rsidRPr="00A45122">
        <w:rPr>
          <w:rFonts w:ascii="Times New Roman" w:hAnsi="Times New Roman" w:cs="Times New Roman"/>
          <w:sz w:val="24"/>
          <w:szCs w:val="24"/>
        </w:rPr>
        <w:cr/>
      </w:r>
    </w:p>
    <w:p w14:paraId="2D586901" w14:textId="77777777" w:rsidR="0027466A" w:rsidRPr="00DC49F2" w:rsidRDefault="0027466A" w:rsidP="0027466A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20" w:name="_Toc504070667"/>
      <w:bookmarkStart w:id="21" w:name="_Toc474960345"/>
      <w:bookmarkStart w:id="22" w:name="_Toc119855549"/>
      <w:bookmarkEnd w:id="18"/>
      <w:bookmarkEnd w:id="19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>2.4.</w:t>
      </w:r>
      <w:bookmarkEnd w:id="20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1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>Shpenzimet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e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>drejtpërdrejta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>të</w:t>
      </w:r>
      <w:proofErr w:type="spellEnd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Pr="00DC49F2">
        <w:rPr>
          <w:rFonts w:ascii="Times New Roman" w:hAnsi="Times New Roman" w:cs="Times New Roman"/>
          <w:color w:val="auto"/>
          <w:sz w:val="24"/>
          <w:szCs w:val="24"/>
          <w:u w:val="single"/>
        </w:rPr>
        <w:t>pranueshme</w:t>
      </w:r>
      <w:proofErr w:type="spellEnd"/>
    </w:p>
    <w:p w14:paraId="33C10C54" w14:textId="77777777" w:rsidR="0027466A" w:rsidRPr="00550BC4" w:rsidRDefault="0027466A" w:rsidP="00274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2B880" w14:textId="77777777" w:rsidR="0027466A" w:rsidRPr="00550BC4" w:rsidRDefault="0027466A" w:rsidP="0027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mezbatimin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:</w:t>
      </w:r>
    </w:p>
    <w:p w14:paraId="6E365B26" w14:textId="4FE06E70" w:rsidR="00751794" w:rsidRPr="00777CCF" w:rsidRDefault="00751794" w:rsidP="00751794">
      <w:pPr>
        <w:pStyle w:val="Heading2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474950000"/>
      <w:bookmarkStart w:id="24" w:name="_Toc474960346"/>
      <w:bookmarkStart w:id="25" w:name="_Toc504070668"/>
      <w:bookmarkStart w:id="26" w:name="_Toc119855091"/>
      <w:bookmarkStart w:id="27" w:name="_Toc119855550"/>
      <w:bookmarkEnd w:id="21"/>
      <w:bookmarkEnd w:id="22"/>
      <w:bookmarkEnd w:id="23"/>
      <w:bookmarkEnd w:id="24"/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Organizimi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ngjarjeve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kulturore</w:t>
      </w:r>
      <w:bookmarkEnd w:id="25"/>
      <w:proofErr w:type="spellEnd"/>
      <w:r w:rsidR="00DC49F2"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9F2"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DC49F2"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sportive</w:t>
      </w:r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53B399" w14:textId="62BEC6E7" w:rsidR="00751794" w:rsidRPr="00777CCF" w:rsidRDefault="00751794" w:rsidP="00751794">
      <w:pPr>
        <w:pStyle w:val="Heading2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474950001"/>
      <w:bookmarkStart w:id="29" w:name="_Toc474960347"/>
      <w:bookmarkStart w:id="30" w:name="_Toc504070669"/>
      <w:bookmarkEnd w:id="28"/>
      <w:bookmarkEnd w:id="29"/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Angazhimi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stafit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C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CCF">
        <w:rPr>
          <w:rFonts w:ascii="Times New Roman" w:hAnsi="Times New Roman" w:cs="Times New Roman"/>
          <w:color w:val="000000" w:themeColor="text1"/>
          <w:sz w:val="24"/>
          <w:szCs w:val="24"/>
        </w:rPr>
        <w:t>caktuar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bookmarkEnd w:id="30"/>
      <w:proofErr w:type="spellEnd"/>
    </w:p>
    <w:p w14:paraId="5693B6BF" w14:textId="794193A4" w:rsidR="00DC49F2" w:rsidRPr="00777CCF" w:rsidRDefault="00DC49F2" w:rsidP="00751794">
      <w:pPr>
        <w:pStyle w:val="Heading2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504070671"/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Organizimi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vizitave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garave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vende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</w:p>
    <w:p w14:paraId="42578704" w14:textId="6FF9A09E" w:rsidR="00751794" w:rsidRPr="00777CCF" w:rsidRDefault="00751794" w:rsidP="00751794">
      <w:pPr>
        <w:pStyle w:val="Heading2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shpenzimet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lidhen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drejtpërdrejt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zbatimin</w:t>
      </w:r>
      <w:proofErr w:type="spellEnd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77CCF">
        <w:rPr>
          <w:rFonts w:ascii="Times New Roman" w:hAnsi="Times New Roman" w:cs="Times New Roman"/>
          <w:color w:val="000000" w:themeColor="text1"/>
          <w:sz w:val="24"/>
          <w:szCs w:val="24"/>
        </w:rPr>
        <w:t>projektit</w:t>
      </w:r>
      <w:bookmarkEnd w:id="31"/>
      <w:proofErr w:type="spellEnd"/>
    </w:p>
    <w:p w14:paraId="72E14100" w14:textId="77777777" w:rsidR="00285193" w:rsidRPr="00285193" w:rsidRDefault="00285193" w:rsidP="00285193"/>
    <w:p w14:paraId="568FA3A2" w14:textId="77777777" w:rsidR="00285193" w:rsidRPr="003B4330" w:rsidRDefault="00285193" w:rsidP="00285193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74960351"/>
      <w:bookmarkStart w:id="33" w:name="_Toc504070672"/>
      <w:bookmarkEnd w:id="26"/>
      <w:bookmarkEnd w:id="27"/>
      <w:r w:rsidRPr="003B4330">
        <w:rPr>
          <w:rFonts w:ascii="Times New Roman" w:hAnsi="Times New Roman" w:cs="Times New Roman"/>
          <w:color w:val="auto"/>
          <w:sz w:val="24"/>
          <w:szCs w:val="24"/>
        </w:rPr>
        <w:t>2.4.2</w:t>
      </w:r>
      <w:bookmarkEnd w:id="32"/>
      <w:bookmarkEnd w:id="33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4330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3B4330">
        <w:rPr>
          <w:rFonts w:ascii="Times New Roman" w:hAnsi="Times New Roman" w:cs="Times New Roman"/>
          <w:color w:val="auto"/>
          <w:sz w:val="24"/>
          <w:szCs w:val="24"/>
        </w:rPr>
        <w:t>tërthorta</w:t>
      </w:r>
      <w:proofErr w:type="spellEnd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4330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B4330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</w:p>
    <w:p w14:paraId="5F857044" w14:textId="77777777" w:rsidR="00285193" w:rsidRPr="00BE0A24" w:rsidRDefault="00285193" w:rsidP="0028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D30C88E" w14:textId="77777777" w:rsidR="00285193" w:rsidRPr="002D75EE" w:rsidRDefault="00285193" w:rsidP="0028519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Hartimi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materialit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promovues</w:t>
      </w:r>
      <w:proofErr w:type="spellEnd"/>
    </w:p>
    <w:p w14:paraId="306E058B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46A8AD87" w14:textId="77777777" w:rsidR="004F2466" w:rsidRPr="003B4330" w:rsidRDefault="004F2466" w:rsidP="004F246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74960352"/>
      <w:bookmarkStart w:id="35" w:name="_Toc504070673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bookmarkEnd w:id="34"/>
      <w:bookmarkEnd w:id="35"/>
      <w:proofErr w:type="spellStart"/>
      <w:r w:rsidRPr="003B4330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3B4330">
        <w:rPr>
          <w:rFonts w:ascii="Times New Roman" w:hAnsi="Times New Roman" w:cs="Times New Roman"/>
          <w:color w:val="auto"/>
          <w:sz w:val="24"/>
          <w:szCs w:val="24"/>
        </w:rPr>
        <w:t>papranueshme</w:t>
      </w:r>
      <w:proofErr w:type="spellEnd"/>
      <w:r w:rsidRPr="003B4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4330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0160063" w14:textId="24BEEEB2" w:rsidR="004F2466" w:rsidRDefault="004F2466" w:rsidP="004F2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papranueshme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përfshijnë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4BD7DDDB" w14:textId="77777777" w:rsidR="000215B5" w:rsidRPr="00D8455E" w:rsidRDefault="000215B5" w:rsidP="004F2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389B69" w14:textId="77777777" w:rsidR="000215B5" w:rsidRDefault="000215B5" w:rsidP="000215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6" w:name="_Toc474960353"/>
      <w:bookmarkStart w:id="37" w:name="_Toc119855555"/>
      <w:proofErr w:type="spellStart"/>
      <w:r>
        <w:rPr>
          <w:rFonts w:ascii="Times New Roman" w:hAnsi="Times New Roman" w:cs="Times New Roman"/>
          <w:i/>
          <w:sz w:val="24"/>
          <w:szCs w:val="24"/>
        </w:rPr>
        <w:t>Pagesën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shpërblimi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shtesë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palët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treta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angazhuara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çmimin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kontraktuar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AEEB5A" w14:textId="77777777" w:rsidR="000215B5" w:rsidRDefault="000215B5" w:rsidP="000215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Pagesën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shpërblimit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veçantë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angazhuar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OJQ-ja</w:t>
      </w:r>
    </w:p>
    <w:p w14:paraId="6A87BE39" w14:textId="77777777" w:rsidR="000215B5" w:rsidRDefault="000215B5" w:rsidP="000215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Blerjen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pajisjeve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mobileve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makinerive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automjeteve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A7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C23">
        <w:rPr>
          <w:rFonts w:ascii="Times New Roman" w:hAnsi="Times New Roman" w:cs="Times New Roman"/>
          <w:i/>
          <w:sz w:val="24"/>
          <w:szCs w:val="24"/>
        </w:rPr>
        <w:t>ngjashme</w:t>
      </w:r>
      <w:proofErr w:type="spellEnd"/>
    </w:p>
    <w:p w14:paraId="74998B83" w14:textId="77777777" w:rsidR="000215B5" w:rsidRDefault="000215B5" w:rsidP="000215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paraparë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Marrëveshje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1AC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1961AC">
        <w:rPr>
          <w:rFonts w:ascii="Times New Roman" w:hAnsi="Times New Roman" w:cs="Times New Roman"/>
          <w:i/>
          <w:sz w:val="24"/>
          <w:szCs w:val="24"/>
        </w:rPr>
        <w:t>omunën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</w:p>
    <w:p w14:paraId="418A15A1" w14:textId="77777777" w:rsidR="000215B5" w:rsidRDefault="000215B5" w:rsidP="000215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Donacionet</w:t>
      </w:r>
      <w:proofErr w:type="spellEnd"/>
    </w:p>
    <w:p w14:paraId="696C90D6" w14:textId="77777777" w:rsidR="000215B5" w:rsidRDefault="000215B5" w:rsidP="000215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Shpenzime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1AC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projektin</w:t>
      </w:r>
      <w:proofErr w:type="spellEnd"/>
      <w:r w:rsidRPr="001961A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961AC">
        <w:rPr>
          <w:rFonts w:ascii="Times New Roman" w:hAnsi="Times New Roman" w:cs="Times New Roman"/>
          <w:i/>
          <w:sz w:val="24"/>
          <w:szCs w:val="24"/>
        </w:rPr>
        <w:t>propozuar</w:t>
      </w:r>
      <w:proofErr w:type="spellEnd"/>
    </w:p>
    <w:p w14:paraId="353E8AB2" w14:textId="3CD2BC5B" w:rsidR="001A2951" w:rsidRPr="003B4330" w:rsidRDefault="00D40985" w:rsidP="00DB6435">
      <w:pPr>
        <w:pStyle w:val="Heading1"/>
        <w:rPr>
          <w:color w:val="auto"/>
          <w:lang w:val="sr-Latn-RS"/>
        </w:rPr>
      </w:pPr>
      <w:r w:rsidRPr="003B4330">
        <w:rPr>
          <w:color w:val="auto"/>
          <w:lang w:val="sr-Latn-RS"/>
        </w:rPr>
        <w:lastRenderedPageBreak/>
        <w:t xml:space="preserve">3. </w:t>
      </w:r>
      <w:bookmarkEnd w:id="36"/>
      <w:bookmarkEnd w:id="37"/>
      <w:r w:rsidR="000B6F5E" w:rsidRPr="003B4330">
        <w:rPr>
          <w:color w:val="auto"/>
          <w:lang w:val="sr-Latn-RS"/>
        </w:rPr>
        <w:t>SI TË APLIKONI?</w:t>
      </w:r>
    </w:p>
    <w:p w14:paraId="5CF6BDC5" w14:textId="6159265D" w:rsidR="0004597C" w:rsidRDefault="001A2951" w:rsidP="000459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proofErr w:type="spellStart"/>
      <w:r w:rsidR="0004597C">
        <w:rPr>
          <w:rFonts w:ascii="Times New Roman" w:hAnsi="Times New Roman" w:cs="Times New Roman"/>
          <w:i/>
          <w:sz w:val="24"/>
          <w:szCs w:val="24"/>
        </w:rPr>
        <w:t>Aplikacioni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konsiderohet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plotë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përmban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gjitha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formularët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aplikimit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anekset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siç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>
        <w:rPr>
          <w:rFonts w:ascii="Times New Roman" w:hAnsi="Times New Roman" w:cs="Times New Roman"/>
          <w:i/>
          <w:sz w:val="24"/>
          <w:szCs w:val="24"/>
        </w:rPr>
        <w:t>thirrjen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dokumentacionin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97C" w:rsidRPr="008C77E6">
        <w:rPr>
          <w:rFonts w:ascii="Times New Roman" w:hAnsi="Times New Roman" w:cs="Times New Roman"/>
          <w:i/>
          <w:sz w:val="24"/>
          <w:szCs w:val="24"/>
        </w:rPr>
        <w:t>poshtë</w:t>
      </w:r>
      <w:proofErr w:type="spellEnd"/>
      <w:r w:rsidR="0004597C" w:rsidRPr="008C77E6">
        <w:rPr>
          <w:rFonts w:ascii="Times New Roman" w:hAnsi="Times New Roman" w:cs="Times New Roman"/>
          <w:i/>
          <w:sz w:val="24"/>
          <w:szCs w:val="24"/>
        </w:rPr>
        <w:t>:</w:t>
      </w:r>
    </w:p>
    <w:p w14:paraId="08A2DCB7" w14:textId="77777777" w:rsidR="00772838" w:rsidRPr="00E41F09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propozim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</w:p>
    <w:p w14:paraId="6AF9FCF8" w14:textId="77777777" w:rsidR="00772838" w:rsidRPr="00E41F09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propozimit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</w:p>
    <w:p w14:paraId="136AA18B" w14:textId="77777777" w:rsidR="00772838" w:rsidRPr="00E41F09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regjistrimin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OJQ-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</w:p>
    <w:p w14:paraId="7CC41740" w14:textId="77777777" w:rsidR="00772838" w:rsidRPr="00E41F09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</w:p>
    <w:p w14:paraId="09BCF694" w14:textId="77777777" w:rsidR="00772838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64A">
        <w:rPr>
          <w:rFonts w:ascii="Times New Roman" w:hAnsi="Times New Roman" w:cs="Times New Roman"/>
          <w:i/>
          <w:sz w:val="24"/>
          <w:szCs w:val="24"/>
        </w:rPr>
        <w:t>mungesë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64A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64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64A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</w:p>
    <w:p w14:paraId="314C36DA" w14:textId="77777777" w:rsidR="00772838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64A">
        <w:rPr>
          <w:rFonts w:ascii="Times New Roman" w:hAnsi="Times New Roman" w:cs="Times New Roman"/>
          <w:i/>
          <w:sz w:val="24"/>
          <w:szCs w:val="24"/>
        </w:rPr>
        <w:t>financ</w:t>
      </w:r>
      <w:r>
        <w:rPr>
          <w:rFonts w:ascii="Times New Roman" w:hAnsi="Times New Roman" w:cs="Times New Roman"/>
          <w:i/>
          <w:sz w:val="24"/>
          <w:szCs w:val="24"/>
        </w:rPr>
        <w:t>imin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0D764A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</w:p>
    <w:p w14:paraId="53E10DAE" w14:textId="77777777" w:rsidR="00772838" w:rsidRPr="00E41F09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D6A6CC" w14:textId="77777777" w:rsidR="00772838" w:rsidRPr="00E41F09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</w:t>
      </w:r>
      <w:r>
        <w:rPr>
          <w:rFonts w:ascii="Times New Roman" w:hAnsi="Times New Roman" w:cs="Times New Roman"/>
          <w:i/>
          <w:sz w:val="24"/>
          <w:szCs w:val="24"/>
        </w:rPr>
        <w:t xml:space="preserve">a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F0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zbatohet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>)</w:t>
      </w:r>
    </w:p>
    <w:p w14:paraId="74C9D119" w14:textId="77777777" w:rsidR="00772838" w:rsidRPr="00CA2BDB" w:rsidRDefault="00772838" w:rsidP="00772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2BDB">
        <w:rPr>
          <w:rFonts w:ascii="Times New Roman" w:hAnsi="Times New Roman" w:cs="Times New Roman"/>
          <w:i/>
          <w:sz w:val="24"/>
          <w:szCs w:val="24"/>
        </w:rPr>
        <w:t>Fotokop</w:t>
      </w:r>
      <w:r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paguara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ndaj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ATK-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67A8FC" w14:textId="77777777" w:rsidR="00772838" w:rsidRPr="00CA2BDB" w:rsidRDefault="00772838" w:rsidP="0077283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Fotokopja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shpenzimin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mjeteve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destinimin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tyre</w:t>
      </w:r>
      <w:proofErr w:type="spellEnd"/>
      <w:r w:rsidRPr="00CA2B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aplikuesi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përfitues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subvencioneve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kaluar</w:t>
      </w:r>
      <w:proofErr w:type="spellEnd"/>
      <w:r w:rsidRPr="00CA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2E05CAE3" w14:textId="01C7D43A" w:rsidR="00B072FD" w:rsidRPr="00375FAC" w:rsidRDefault="00B072FD" w:rsidP="00B072F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75FAC"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proofErr w:type="spellStart"/>
      <w:r w:rsidRPr="00375FAC">
        <w:rPr>
          <w:rFonts w:ascii="Times New Roman" w:hAnsi="Times New Roman" w:cs="Times New Roman"/>
          <w:color w:val="auto"/>
          <w:sz w:val="24"/>
          <w:szCs w:val="24"/>
        </w:rPr>
        <w:t>Aplikacioni</w:t>
      </w:r>
      <w:proofErr w:type="spellEnd"/>
      <w:r w:rsidRPr="0037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5FAC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37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5FAC">
        <w:rPr>
          <w:rFonts w:ascii="Times New Roman" w:hAnsi="Times New Roman" w:cs="Times New Roman"/>
          <w:color w:val="auto"/>
          <w:sz w:val="24"/>
          <w:szCs w:val="24"/>
        </w:rPr>
        <w:t>projekt</w:t>
      </w:r>
      <w:proofErr w:type="spellEnd"/>
      <w:r w:rsidRPr="00375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5FAC">
        <w:rPr>
          <w:rFonts w:ascii="Times New Roman" w:hAnsi="Times New Roman" w:cs="Times New Roman"/>
          <w:color w:val="auto"/>
          <w:sz w:val="24"/>
          <w:szCs w:val="24"/>
        </w:rPr>
        <w:t>propozimit</w:t>
      </w:r>
      <w:proofErr w:type="spellEnd"/>
    </w:p>
    <w:p w14:paraId="2F453C2F" w14:textId="77777777" w:rsidR="00B072FD" w:rsidRPr="0078016D" w:rsidRDefault="00B072FD" w:rsidP="00B07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22A920" w14:textId="77777777" w:rsidR="00B072FD" w:rsidRPr="000F3C8E" w:rsidRDefault="00B072FD" w:rsidP="00B07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përmbantë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tëcilin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62BEE021" w14:textId="2138BB1F" w:rsidR="00B072FD" w:rsidRPr="000F3C8E" w:rsidRDefault="00B072FD" w:rsidP="00B07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</w:t>
      </w:r>
      <w:r w:rsidR="0037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4FA931F9" w14:textId="75FE6294" w:rsidR="00B072FD" w:rsidRDefault="00B072FD" w:rsidP="00B07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0F3C8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tëmerren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3B18CC04" w14:textId="098C41A2" w:rsidR="00B072FD" w:rsidRDefault="00B072FD" w:rsidP="00B07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2F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FD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B072FD">
        <w:rPr>
          <w:rFonts w:ascii="Times New Roman" w:hAnsi="Times New Roman" w:cs="Times New Roman"/>
          <w:sz w:val="24"/>
          <w:szCs w:val="24"/>
        </w:rPr>
        <w:t>.</w:t>
      </w:r>
    </w:p>
    <w:p w14:paraId="19E30C39" w14:textId="767D79D9" w:rsidR="0088365F" w:rsidRPr="00126A66" w:rsidRDefault="0088365F" w:rsidP="0088365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504070676"/>
      <w:r w:rsidRPr="00126A66">
        <w:rPr>
          <w:rFonts w:ascii="Times New Roman" w:hAnsi="Times New Roman" w:cs="Times New Roman"/>
          <w:color w:val="auto"/>
          <w:sz w:val="24"/>
          <w:szCs w:val="24"/>
        </w:rPr>
        <w:t xml:space="preserve">3.2 </w:t>
      </w:r>
      <w:bookmarkEnd w:id="38"/>
      <w:proofErr w:type="spellStart"/>
      <w:r w:rsidRPr="00126A66">
        <w:rPr>
          <w:rFonts w:ascii="Times New Roman" w:hAnsi="Times New Roman" w:cs="Times New Roman"/>
          <w:color w:val="auto"/>
          <w:sz w:val="24"/>
          <w:szCs w:val="24"/>
        </w:rPr>
        <w:t>Përmbajtja</w:t>
      </w:r>
      <w:proofErr w:type="spellEnd"/>
      <w:r w:rsidRPr="00126A66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126A66">
        <w:rPr>
          <w:rFonts w:ascii="Times New Roman" w:hAnsi="Times New Roman" w:cs="Times New Roman"/>
          <w:color w:val="auto"/>
          <w:sz w:val="24"/>
          <w:szCs w:val="24"/>
        </w:rPr>
        <w:t>formës</w:t>
      </w:r>
      <w:proofErr w:type="spellEnd"/>
      <w:r w:rsidRPr="00126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6A66">
        <w:rPr>
          <w:rFonts w:ascii="Times New Roman" w:hAnsi="Times New Roman" w:cs="Times New Roman"/>
          <w:color w:val="auto"/>
          <w:sz w:val="24"/>
          <w:szCs w:val="24"/>
        </w:rPr>
        <w:t>për</w:t>
      </w:r>
      <w:proofErr w:type="spellEnd"/>
      <w:r w:rsidRPr="00126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6A66">
        <w:rPr>
          <w:rFonts w:ascii="Times New Roman" w:hAnsi="Times New Roman" w:cs="Times New Roman"/>
          <w:color w:val="auto"/>
          <w:sz w:val="24"/>
          <w:szCs w:val="24"/>
        </w:rPr>
        <w:t>buxhet</w:t>
      </w:r>
      <w:proofErr w:type="spellEnd"/>
      <w:r w:rsidRPr="00126A66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6E75BB68" w14:textId="77777777" w:rsidR="00B04A45" w:rsidRDefault="0088365F" w:rsidP="008836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përmbaj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6303B" w14:textId="35A38249" w:rsidR="0088365F" w:rsidRPr="00F2498B" w:rsidRDefault="0088365F" w:rsidP="008836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2498B">
        <w:rPr>
          <w:rFonts w:ascii="Times New Roman" w:hAnsi="Times New Roman" w:cs="Times New Roman"/>
          <w:sz w:val="24"/>
          <w:szCs w:val="24"/>
        </w:rPr>
        <w:t>ëse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buxhetiti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2498B">
        <w:rPr>
          <w:rFonts w:ascii="Times New Roman" w:hAnsi="Times New Roman" w:cs="Times New Roman"/>
          <w:sz w:val="24"/>
          <w:szCs w:val="24"/>
        </w:rPr>
        <w:t>otësuar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>.</w:t>
      </w:r>
    </w:p>
    <w:p w14:paraId="0834ECFA" w14:textId="77777777" w:rsidR="0088365F" w:rsidRPr="0078016D" w:rsidRDefault="0088365F" w:rsidP="008836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F2498B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171983" w14:textId="30E3A521" w:rsidR="00BC65E8" w:rsidRPr="00B04A45" w:rsidRDefault="00BC65E8" w:rsidP="00BC65E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504070677"/>
      <w:r w:rsidRPr="00B04A4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3.3 </w:t>
      </w:r>
      <w:bookmarkEnd w:id="39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Ku ta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dorëzoni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aplikimin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B04A45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753A8FAD" w14:textId="19C6958C" w:rsidR="00BC65E8" w:rsidRDefault="00BC65E8" w:rsidP="00BC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</w:t>
      </w:r>
      <w:r w:rsidRPr="00DF1D59">
        <w:rPr>
          <w:rFonts w:ascii="Times New Roman" w:hAnsi="Times New Roman" w:cs="Times New Roman"/>
          <w:sz w:val="24"/>
          <w:szCs w:val="24"/>
        </w:rPr>
        <w:t>faqësuesi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zarf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63DE51" w14:textId="77777777" w:rsidR="00670439" w:rsidRDefault="00670439" w:rsidP="00BC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47DE1" w14:textId="77777777" w:rsidR="00670439" w:rsidRDefault="00670439" w:rsidP="0067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Graçanicës-Shkrimorën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zarfit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mos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takimit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Komisionit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 w:rsidRPr="00CF0487">
        <w:rPr>
          <w:rFonts w:ascii="Times New Roman" w:hAnsi="Times New Roman" w:cs="Times New Roman"/>
          <w:i/>
          <w:sz w:val="24"/>
          <w:szCs w:val="24"/>
        </w:rPr>
        <w:t>lerësues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>".</w:t>
      </w:r>
    </w:p>
    <w:p w14:paraId="602E11A7" w14:textId="77777777" w:rsidR="00670439" w:rsidRDefault="00670439" w:rsidP="0067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299A" w14:textId="77777777" w:rsidR="00670439" w:rsidRDefault="00670439" w:rsidP="0067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>:</w:t>
      </w:r>
    </w:p>
    <w:p w14:paraId="1C0E0230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099C1120" w14:textId="77777777" w:rsidTr="00AC31AD">
        <w:trPr>
          <w:trHeight w:val="1448"/>
        </w:trPr>
        <w:tc>
          <w:tcPr>
            <w:tcW w:w="4878" w:type="dxa"/>
          </w:tcPr>
          <w:p w14:paraId="177C4750" w14:textId="77777777" w:rsidR="00067B1D" w:rsidRPr="00397DB7" w:rsidRDefault="00067B1D" w:rsidP="00067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Komuna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Graçanicës</w:t>
            </w:r>
            <w:proofErr w:type="spellEnd"/>
            <w:r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15C88ECC" w14:textId="77777777" w:rsidR="00067B1D" w:rsidRPr="0078016D" w:rsidRDefault="00067B1D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Rruga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“Car Lazar” p.n. 10500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Graçanicë</w:t>
            </w:r>
            <w:proofErr w:type="spell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BA6AB3" w14:textId="4A1AED91" w:rsidR="001A2951" w:rsidRPr="0078016D" w:rsidRDefault="00067B1D" w:rsidP="00067B1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hapet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vlerësues</w:t>
            </w:r>
            <w:proofErr w:type="spellEnd"/>
            <w:r w:rsidRPr="007C62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46ECBDF6" w14:textId="4FA3829C" w:rsidR="00BA6A43" w:rsidRPr="00B04A45" w:rsidRDefault="00BA6A43" w:rsidP="00BA6A4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Afati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fundit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për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dërgimin</w:t>
      </w:r>
      <w:proofErr w:type="spellEnd"/>
      <w:r w:rsidRPr="00B04A45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B04A45">
        <w:rPr>
          <w:rFonts w:ascii="Times New Roman" w:hAnsi="Times New Roman" w:cs="Times New Roman"/>
          <w:color w:val="auto"/>
          <w:sz w:val="24"/>
          <w:szCs w:val="24"/>
        </w:rPr>
        <w:t>aplikacioneve</w:t>
      </w:r>
      <w:proofErr w:type="spellEnd"/>
    </w:p>
    <w:p w14:paraId="034064A2" w14:textId="77777777" w:rsidR="00BA6A43" w:rsidRDefault="00BA6A43" w:rsidP="00BA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9F0A" w14:textId="33A4F908" w:rsidR="00BA6A43" w:rsidRDefault="00BA6A43" w:rsidP="00BA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E8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BB6E8F">
        <w:rPr>
          <w:rFonts w:ascii="Times New Roman" w:hAnsi="Times New Roman" w:cs="Times New Roman"/>
          <w:sz w:val="24"/>
          <w:szCs w:val="24"/>
        </w:rPr>
        <w:t xml:space="preserve"> 1</w:t>
      </w:r>
      <w:r w:rsidR="003E1245">
        <w:rPr>
          <w:rFonts w:ascii="Times New Roman" w:hAnsi="Times New Roman" w:cs="Times New Roman"/>
          <w:sz w:val="24"/>
          <w:szCs w:val="24"/>
        </w:rPr>
        <w:t>7</w:t>
      </w:r>
      <w:r w:rsidRPr="00BA6A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B52D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3E124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A6A43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3E1245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A43">
        <w:rPr>
          <w:rFonts w:ascii="Times New Roman" w:hAnsi="Times New Roman" w:cs="Times New Roman"/>
          <w:i/>
          <w:iCs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24D">
        <w:rPr>
          <w:rFonts w:ascii="Times New Roman" w:hAnsi="Times New Roman" w:cs="Times New Roman"/>
          <w:sz w:val="24"/>
          <w:szCs w:val="24"/>
        </w:rPr>
        <w:t>b</w:t>
      </w:r>
      <w:r w:rsidR="00FE6DCD">
        <w:rPr>
          <w:rFonts w:ascii="Times New Roman" w:hAnsi="Times New Roman" w:cs="Times New Roman"/>
          <w:sz w:val="24"/>
          <w:szCs w:val="24"/>
        </w:rPr>
        <w:t>renda</w:t>
      </w:r>
      <w:proofErr w:type="spellEnd"/>
      <w:r w:rsidR="00FE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>.</w:t>
      </w:r>
    </w:p>
    <w:p w14:paraId="3BDE179A" w14:textId="77777777" w:rsidR="00BA6A43" w:rsidRDefault="00BA6A43" w:rsidP="00BA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C4809" w14:textId="77777777" w:rsidR="00BA6A43" w:rsidRPr="00EF3573" w:rsidRDefault="00BA6A43" w:rsidP="00BA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>.</w:t>
      </w:r>
    </w:p>
    <w:p w14:paraId="5299485E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7A173D" w14:textId="166B4182" w:rsidR="00AC31AD" w:rsidRPr="004B52DD" w:rsidRDefault="00E06B00" w:rsidP="00E06B00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B52DD">
        <w:rPr>
          <w:rFonts w:ascii="Times New Roman" w:hAnsi="Times New Roman" w:cs="Times New Roman"/>
          <w:color w:val="auto"/>
          <w:sz w:val="24"/>
          <w:szCs w:val="24"/>
        </w:rPr>
        <w:t xml:space="preserve">Si </w:t>
      </w:r>
      <w:proofErr w:type="spellStart"/>
      <w:r w:rsidRPr="004B52DD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4B52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52DD">
        <w:rPr>
          <w:rFonts w:ascii="Times New Roman" w:hAnsi="Times New Roman" w:cs="Times New Roman"/>
          <w:color w:val="auto"/>
          <w:sz w:val="24"/>
          <w:szCs w:val="24"/>
        </w:rPr>
        <w:t>kontaktoni</w:t>
      </w:r>
      <w:proofErr w:type="spellEnd"/>
      <w:r w:rsidRPr="004B52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52DD">
        <w:rPr>
          <w:rFonts w:ascii="Times New Roman" w:hAnsi="Times New Roman" w:cs="Times New Roman"/>
          <w:color w:val="auto"/>
          <w:sz w:val="24"/>
          <w:szCs w:val="24"/>
        </w:rPr>
        <w:t>nëse</w:t>
      </w:r>
      <w:proofErr w:type="spellEnd"/>
      <w:r w:rsidRPr="004B52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52DD">
        <w:rPr>
          <w:rFonts w:ascii="Times New Roman" w:hAnsi="Times New Roman" w:cs="Times New Roman"/>
          <w:color w:val="auto"/>
          <w:sz w:val="24"/>
          <w:szCs w:val="24"/>
        </w:rPr>
        <w:t>keni</w:t>
      </w:r>
      <w:proofErr w:type="spellEnd"/>
      <w:r w:rsidRPr="004B52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52DD">
        <w:rPr>
          <w:rFonts w:ascii="Times New Roman" w:hAnsi="Times New Roman" w:cs="Times New Roman"/>
          <w:color w:val="auto"/>
          <w:sz w:val="24"/>
          <w:szCs w:val="24"/>
        </w:rPr>
        <w:t>ndonjë</w:t>
      </w:r>
      <w:proofErr w:type="spellEnd"/>
      <w:r w:rsidRPr="004B52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52DD">
        <w:rPr>
          <w:rFonts w:ascii="Times New Roman" w:hAnsi="Times New Roman" w:cs="Times New Roman"/>
          <w:color w:val="auto"/>
          <w:sz w:val="24"/>
          <w:szCs w:val="24"/>
        </w:rPr>
        <w:t>pyetje</w:t>
      </w:r>
      <w:proofErr w:type="spellEnd"/>
      <w:r w:rsidRPr="004B52DD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4B52D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4A789B3F" w14:textId="77777777" w:rsidR="00822C9D" w:rsidRPr="00822C9D" w:rsidRDefault="00822C9D" w:rsidP="0082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2C9D">
        <w:rPr>
          <w:rFonts w:ascii="Times New Roman" w:hAnsi="Times New Roman" w:cs="Times New Roman"/>
          <w:sz w:val="24"/>
          <w:szCs w:val="24"/>
          <w:lang w:val="sr-Latn-RS"/>
        </w:rPr>
        <w:t xml:space="preserve">Të gjitha pyetjet në lidhje me thirrjen mund të bëhen vetëm në mënyrë elektronike, duke i dërguar një kërkesë në adresën e mëposhtme: </w:t>
      </w:r>
      <w:r w:rsidRPr="00822C9D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opstinagracania@gmail.com</w:t>
      </w:r>
      <w:r w:rsidRPr="00822C9D">
        <w:rPr>
          <w:rFonts w:ascii="Times New Roman" w:hAnsi="Times New Roman" w:cs="Times New Roman"/>
          <w:sz w:val="24"/>
          <w:szCs w:val="24"/>
          <w:lang w:val="sr-Latn-RS"/>
        </w:rPr>
        <w:t xml:space="preserve">, jo më vonë se </w:t>
      </w:r>
      <w:r w:rsidRPr="00822C9D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10 ditë</w:t>
      </w:r>
      <w:r w:rsidRPr="00822C9D">
        <w:rPr>
          <w:rFonts w:ascii="Times New Roman" w:hAnsi="Times New Roman" w:cs="Times New Roman"/>
          <w:sz w:val="24"/>
          <w:szCs w:val="24"/>
          <w:lang w:val="sr-Latn-RS"/>
        </w:rPr>
        <w:t xml:space="preserve"> para skadimit të thirrjes.</w:t>
      </w:r>
    </w:p>
    <w:p w14:paraId="0FE8AA10" w14:textId="77777777" w:rsidR="00822C9D" w:rsidRPr="00822C9D" w:rsidRDefault="00822C9D" w:rsidP="0082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D0EA0C" w14:textId="77777777" w:rsidR="00822C9D" w:rsidRPr="00822C9D" w:rsidRDefault="00822C9D" w:rsidP="0082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2C9D">
        <w:rPr>
          <w:rFonts w:ascii="Times New Roman" w:hAnsi="Times New Roman" w:cs="Times New Roman"/>
          <w:sz w:val="24"/>
          <w:szCs w:val="24"/>
          <w:lang w:val="sr-Latn-RS"/>
        </w:rPr>
        <w:t xml:space="preserve">Përgjigjet ndaj kërkesave të veçanta do të dërgohet direkt në adresën e pyetjeve të shtruara, dhe përgjigjetmë të shpeshta do të publikohen në faqen e mëposhtme të internetit: </w:t>
      </w:r>
      <w:r w:rsidRPr="00822C9D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kk.rks-gov.net/gracanice</w:t>
      </w:r>
      <w:r w:rsidRPr="00822C9D">
        <w:rPr>
          <w:rFonts w:ascii="Times New Roman" w:hAnsi="Times New Roman" w:cs="Times New Roman"/>
          <w:sz w:val="24"/>
          <w:szCs w:val="24"/>
          <w:lang w:val="sr-Latn-RS"/>
        </w:rPr>
        <w:t>, dhe jo më vonëse 5 ditë para skadimit të thirrjes</w:t>
      </w:r>
    </w:p>
    <w:p w14:paraId="48AFBE14" w14:textId="77777777" w:rsidR="00822C9D" w:rsidRPr="00822C9D" w:rsidRDefault="00822C9D" w:rsidP="0082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1BD883" w14:textId="77777777" w:rsidR="00822C9D" w:rsidRPr="00822C9D" w:rsidRDefault="00822C9D" w:rsidP="0082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2C9D">
        <w:rPr>
          <w:rFonts w:ascii="Times New Roman" w:hAnsi="Times New Roman" w:cs="Times New Roman"/>
          <w:sz w:val="24"/>
          <w:szCs w:val="24"/>
          <w:lang w:val="sr-Latn-RS"/>
        </w:rPr>
        <w:t>Për të siguruar trajtim të barabartë të të gjithë aplikantëve të mundshëm, një ofrues i mbështetjes</w:t>
      </w:r>
    </w:p>
    <w:p w14:paraId="3034553C" w14:textId="0CEDD3E5" w:rsidR="00822C9D" w:rsidRDefault="00822C9D" w:rsidP="0082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2C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financiare publike nuk mund të japë një mendim paraprak për pranueshmërinë e aplikantëve, partnerët,veprimet apo shpenzimet e përmendura në kërkesë.</w:t>
      </w:r>
    </w:p>
    <w:p w14:paraId="4782C643" w14:textId="77777777" w:rsidR="0041318F" w:rsidRPr="00096D27" w:rsidRDefault="002F6E14" w:rsidP="0041318F">
      <w:pPr>
        <w:pStyle w:val="Heading2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96D27">
        <w:rPr>
          <w:rFonts w:ascii="Times New Roman" w:hAnsi="Times New Roman" w:cs="Times New Roman"/>
          <w:color w:val="auto"/>
          <w:sz w:val="24"/>
          <w:szCs w:val="24"/>
        </w:rPr>
        <w:t>VLERËSIMI DHE NDARJA E FONDEVE</w:t>
      </w:r>
      <w:bookmarkStart w:id="40" w:name="_Toc474960360"/>
      <w:bookmarkStart w:id="41" w:name="_Toc119855103"/>
      <w:bookmarkStart w:id="42" w:name="_Toc119855562"/>
    </w:p>
    <w:p w14:paraId="16BBA0EB" w14:textId="6B1D6879" w:rsidR="0041318F" w:rsidRPr="005F3952" w:rsidRDefault="0041318F" w:rsidP="0041318F">
      <w:pPr>
        <w:pStyle w:val="Heading2"/>
        <w:numPr>
          <w:ilvl w:val="1"/>
          <w:numId w:val="42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Aplikacionet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pranuara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kalojnë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nëpër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procedurën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5F3952">
        <w:rPr>
          <w:rFonts w:ascii="Times New Roman" w:hAnsi="Times New Roman" w:cs="Times New Roman"/>
          <w:color w:val="auto"/>
          <w:sz w:val="24"/>
          <w:szCs w:val="24"/>
        </w:rPr>
        <w:t>mëposhtme</w:t>
      </w:r>
      <w:proofErr w:type="spellEnd"/>
      <w:r w:rsidRPr="005F395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40"/>
    <w:bookmarkEnd w:id="41"/>
    <w:bookmarkEnd w:id="42"/>
    <w:p w14:paraId="284381C0" w14:textId="77777777" w:rsidR="00167A62" w:rsidRDefault="00AC31AD" w:rsidP="0016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167A62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themeloj</w:t>
      </w:r>
      <w:r w:rsidR="00167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67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167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7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>
        <w:rPr>
          <w:rFonts w:ascii="Times New Roman" w:hAnsi="Times New Roman" w:cs="Times New Roman"/>
          <w:sz w:val="24"/>
          <w:szCs w:val="24"/>
        </w:rPr>
        <w:t>insti</w:t>
      </w:r>
      <w:r w:rsidR="00167A62" w:rsidRPr="003C5A42">
        <w:rPr>
          <w:rFonts w:ascii="Times New Roman" w:hAnsi="Times New Roman" w:cs="Times New Roman"/>
          <w:sz w:val="24"/>
          <w:szCs w:val="24"/>
        </w:rPr>
        <w:t>tucionit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ekspert</w:t>
      </w:r>
      <w:r w:rsidR="00167A6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vlerësoj</w:t>
      </w:r>
      <w:r w:rsidR="00167A6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iplotësojnë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A62" w:rsidRPr="003C5A4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67A62" w:rsidRPr="003C5A42">
        <w:rPr>
          <w:rFonts w:ascii="Times New Roman" w:hAnsi="Times New Roman" w:cs="Times New Roman"/>
          <w:sz w:val="24"/>
          <w:szCs w:val="24"/>
        </w:rPr>
        <w:t>.</w:t>
      </w:r>
    </w:p>
    <w:p w14:paraId="40D56729" w14:textId="77777777" w:rsidR="00167A62" w:rsidRDefault="00167A62" w:rsidP="0016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36383" w14:textId="77777777" w:rsidR="00167A62" w:rsidRPr="00674269" w:rsidRDefault="00167A62" w:rsidP="0016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përgatis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</w:p>
    <w:p w14:paraId="0F6D8DB5" w14:textId="77777777" w:rsidR="00167A62" w:rsidRDefault="00167A62" w:rsidP="0016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>.</w:t>
      </w:r>
    </w:p>
    <w:p w14:paraId="78E2088E" w14:textId="77777777" w:rsidR="00167A62" w:rsidRDefault="00167A62" w:rsidP="0016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F2B72" w14:textId="77777777" w:rsidR="00167A62" w:rsidRDefault="00167A62" w:rsidP="0016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1BA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acioneve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>.</w:t>
      </w:r>
      <w:r w:rsidRPr="00D701BA">
        <w:rPr>
          <w:rFonts w:ascii="Times New Roman" w:hAnsi="Times New Roman" w:cs="Times New Roman"/>
          <w:sz w:val="24"/>
          <w:szCs w:val="24"/>
        </w:rPr>
        <w:cr/>
      </w:r>
    </w:p>
    <w:p w14:paraId="5B112D0A" w14:textId="77777777" w:rsidR="00862DDA" w:rsidRPr="007F01D3" w:rsidRDefault="00862DDA" w:rsidP="0086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D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7F01D3">
        <w:rPr>
          <w:rFonts w:ascii="Times New Roman" w:hAnsi="Times New Roman" w:cs="Times New Roman"/>
          <w:sz w:val="24"/>
          <w:szCs w:val="24"/>
        </w:rPr>
        <w:t>.</w:t>
      </w:r>
    </w:p>
    <w:p w14:paraId="3CF9C55B" w14:textId="77777777" w:rsidR="00862DDA" w:rsidRDefault="00862DDA" w:rsidP="0086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FD0A" w14:textId="77777777" w:rsidR="00862DDA" w:rsidRDefault="00862DDA" w:rsidP="0086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0F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tëhartojë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marrënë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kostos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radhitura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dotë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kaloj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.</w:t>
      </w:r>
    </w:p>
    <w:p w14:paraId="213C3F54" w14:textId="77777777" w:rsidR="00862DDA" w:rsidRPr="00B160D2" w:rsidRDefault="00862DDA" w:rsidP="0086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2E89" w14:textId="51D38CA9" w:rsidR="00AC31AD" w:rsidRPr="0078016D" w:rsidRDefault="00862DDA" w:rsidP="003D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.</w:t>
      </w:r>
      <w:r w:rsidRPr="00D85F8E">
        <w:rPr>
          <w:rFonts w:ascii="Times New Roman" w:hAnsi="Times New Roman" w:cs="Times New Roman"/>
          <w:sz w:val="24"/>
          <w:szCs w:val="24"/>
        </w:rPr>
        <w:cr/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43" w:name="_Toc474960361"/>
      <w:bookmarkStart w:id="44" w:name="_Toc119855104"/>
      <w:bookmarkStart w:id="45" w:name="_Toc119855563"/>
      <w:r w:rsidR="009D4F0D" w:rsidRPr="005F3952">
        <w:rPr>
          <w:rFonts w:ascii="Times New Roman" w:hAnsi="Times New Roman" w:cs="Times New Roman"/>
          <w:sz w:val="24"/>
          <w:szCs w:val="24"/>
          <w:lang w:val="sr-Latn-RS"/>
        </w:rPr>
        <w:t xml:space="preserve">4.2  </w:t>
      </w:r>
      <w:bookmarkEnd w:id="43"/>
      <w:bookmarkEnd w:id="44"/>
      <w:bookmarkEnd w:id="45"/>
      <w:r w:rsidR="003B4C67" w:rsidRPr="005F3952">
        <w:rPr>
          <w:rFonts w:ascii="Times New Roman" w:hAnsi="Times New Roman" w:cs="Times New Roman"/>
          <w:sz w:val="24"/>
          <w:szCs w:val="24"/>
          <w:lang w:val="sr-Latn-RS"/>
        </w:rPr>
        <w:t>Dokumentacion shtesë dhe kontraktimi</w:t>
      </w:r>
    </w:p>
    <w:p w14:paraId="32BBEDBA" w14:textId="77777777"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049DD1" w14:textId="77777777" w:rsidR="000E5F1D" w:rsidRPr="005019F0" w:rsidRDefault="000E5F1D" w:rsidP="000E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3272FE6" w14:textId="77777777" w:rsidR="000E5F1D" w:rsidRDefault="000E5F1D" w:rsidP="000E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9F0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.</w:t>
      </w:r>
      <w:r w:rsidRPr="005019F0">
        <w:rPr>
          <w:rFonts w:ascii="Times New Roman" w:hAnsi="Times New Roman" w:cs="Times New Roman"/>
          <w:sz w:val="24"/>
          <w:szCs w:val="24"/>
        </w:rPr>
        <w:cr/>
      </w:r>
    </w:p>
    <w:p w14:paraId="11653D49" w14:textId="77777777" w:rsidR="000E5F1D" w:rsidRPr="0078016D" w:rsidRDefault="000E5F1D" w:rsidP="000E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>.</w:t>
      </w:r>
    </w:p>
    <w:p w14:paraId="566BD344" w14:textId="77777777" w:rsidR="000E5F1D" w:rsidRDefault="000E5F1D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FBD606" w14:textId="77777777" w:rsidR="00C831FE" w:rsidRDefault="00C831FE" w:rsidP="00C831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Dokumentacioni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shtesë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>:</w:t>
      </w:r>
    </w:p>
    <w:p w14:paraId="454E85A9" w14:textId="77777777" w:rsidR="00C831FE" w:rsidRPr="00EA234E" w:rsidRDefault="00C831FE" w:rsidP="00C831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6A8A4B" w14:textId="6E6EB6E7" w:rsidR="00C831FE" w:rsidRPr="00EA234E" w:rsidRDefault="00C831FE" w:rsidP="00C831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organizimin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ngjarjeve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kulturore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952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5F3952">
        <w:rPr>
          <w:rFonts w:ascii="Times New Roman" w:hAnsi="Times New Roman" w:cs="Times New Roman"/>
          <w:i/>
          <w:sz w:val="24"/>
          <w:szCs w:val="24"/>
        </w:rPr>
        <w:t xml:space="preserve"> sportive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vit</w:t>
      </w:r>
    </w:p>
    <w:p w14:paraId="424860A6" w14:textId="77777777" w:rsidR="00C831FE" w:rsidRPr="00EA234E" w:rsidRDefault="00C831FE" w:rsidP="00C831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mënyrën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pagesës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papaguara</w:t>
      </w:r>
      <w:proofErr w:type="spellEnd"/>
    </w:p>
    <w:p w14:paraId="6C1DA7A8" w14:textId="77777777" w:rsidR="008F2672" w:rsidRDefault="00AC31AD" w:rsidP="008F2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br/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kontrollimin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672" w:rsidRPr="00FE2CE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8F2672" w:rsidRPr="00FE2CEB">
        <w:rPr>
          <w:rFonts w:ascii="Times New Roman" w:hAnsi="Times New Roman" w:cs="Times New Roman"/>
          <w:sz w:val="24"/>
          <w:szCs w:val="24"/>
        </w:rPr>
        <w:t>.</w:t>
      </w:r>
      <w:r w:rsidR="008F2672" w:rsidRPr="00FE2CEB">
        <w:rPr>
          <w:rFonts w:ascii="Times New Roman" w:hAnsi="Times New Roman" w:cs="Times New Roman"/>
          <w:sz w:val="24"/>
          <w:szCs w:val="24"/>
        </w:rPr>
        <w:cr/>
      </w:r>
    </w:p>
    <w:p w14:paraId="48B5C68D" w14:textId="77777777" w:rsidR="008F2672" w:rsidRDefault="008F2672" w:rsidP="008F2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14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>.</w:t>
      </w:r>
      <w:r w:rsidRPr="00B94143">
        <w:rPr>
          <w:rFonts w:ascii="Times New Roman" w:hAnsi="Times New Roman" w:cs="Times New Roman"/>
          <w:sz w:val="24"/>
          <w:szCs w:val="24"/>
        </w:rPr>
        <w:cr/>
      </w:r>
    </w:p>
    <w:p w14:paraId="008EE612" w14:textId="1A019E8E" w:rsidR="008F2672" w:rsidRDefault="008F2672" w:rsidP="008F2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plotësojnëkushtet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27C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>.</w:t>
      </w:r>
    </w:p>
    <w:p w14:paraId="4B2C6B2D" w14:textId="02188308" w:rsidR="008F2672" w:rsidRDefault="008F2672" w:rsidP="008F2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C875" w14:textId="77777777" w:rsidR="00C6421D" w:rsidRPr="0078016D" w:rsidRDefault="00C6421D" w:rsidP="00C6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E7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>.</w:t>
      </w:r>
    </w:p>
    <w:p w14:paraId="44791AAD" w14:textId="77777777" w:rsidR="00C6421D" w:rsidRDefault="00C6421D" w:rsidP="00C6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14785" w14:textId="77777777" w:rsidR="00C6421D" w:rsidRPr="00ED1B27" w:rsidRDefault="00C6421D" w:rsidP="00C6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4D21B001" w14:textId="77777777" w:rsidR="00C6421D" w:rsidRDefault="00C6421D" w:rsidP="00C6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.</w:t>
      </w:r>
    </w:p>
    <w:p w14:paraId="2069E56A" w14:textId="77777777" w:rsidR="00C6421D" w:rsidRPr="00ED1B27" w:rsidRDefault="00C6421D" w:rsidP="00C6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69AE" w14:textId="1992DF30" w:rsidR="008F2672" w:rsidRDefault="00C6421D" w:rsidP="00C6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Njoftimi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aplikuesve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tëjenë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.</w:t>
      </w:r>
    </w:p>
    <w:p w14:paraId="6053D028" w14:textId="77777777" w:rsidR="00D85228" w:rsidRPr="00D85228" w:rsidRDefault="00D85228" w:rsidP="00D85228">
      <w:pPr>
        <w:rPr>
          <w:lang w:val="sr-Latn-RS"/>
        </w:rPr>
      </w:pPr>
    </w:p>
    <w:p w14:paraId="6C18DA09" w14:textId="510FB141" w:rsidR="00827E96" w:rsidRPr="00036442" w:rsidRDefault="00D85228" w:rsidP="00D85228">
      <w:pPr>
        <w:rPr>
          <w:lang w:val="sr-Latn-RS"/>
        </w:rPr>
      </w:pPr>
      <w:r w:rsidRPr="00036442">
        <w:rPr>
          <w:rFonts w:asciiTheme="majorHAnsi" w:eastAsiaTheme="majorEastAsia" w:hAnsiTheme="majorHAnsi" w:cstheme="majorBidi"/>
          <w:b/>
          <w:bCs/>
          <w:sz w:val="28"/>
          <w:szCs w:val="28"/>
          <w:lang w:val="sr-Latn-RS"/>
        </w:rPr>
        <w:t xml:space="preserve">5. </w:t>
      </w:r>
      <w:r w:rsidR="00AF15FA" w:rsidRPr="00036442">
        <w:rPr>
          <w:rFonts w:asciiTheme="majorHAnsi" w:eastAsiaTheme="majorEastAsia" w:hAnsiTheme="majorHAnsi" w:cstheme="majorBidi"/>
          <w:b/>
          <w:bCs/>
          <w:sz w:val="28"/>
          <w:szCs w:val="28"/>
          <w:lang w:val="sr-Latn-RS"/>
        </w:rPr>
        <w:t xml:space="preserve">KALENDARI INDIKATIV I REALIZIMIT TË THIRRJES </w:t>
      </w:r>
    </w:p>
    <w:p w14:paraId="10717752" w14:textId="7A4B2490" w:rsidR="004D31E4" w:rsidRPr="0078016D" w:rsidRDefault="00EC3D2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3D26">
        <w:rPr>
          <w:rFonts w:ascii="Times New Roman" w:hAnsi="Times New Roman" w:cs="Times New Roman"/>
          <w:sz w:val="24"/>
          <w:szCs w:val="24"/>
          <w:lang w:val="sr-Latn-RS"/>
        </w:rPr>
        <w:t>Fazat e procedurës së thirrjes (vendosni datat)</w:t>
      </w:r>
    </w:p>
    <w:p w14:paraId="6BFB3591" w14:textId="77777777"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D4085F" w14:textId="2C56F997" w:rsidR="00322B69" w:rsidRPr="0078016D" w:rsidRDefault="00322B69" w:rsidP="00322B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39" w:rsidRPr="00DF2839">
        <w:rPr>
          <w:rFonts w:ascii="Times New Roman" w:hAnsi="Times New Roman" w:cs="Times New Roman"/>
          <w:sz w:val="24"/>
          <w:szCs w:val="24"/>
        </w:rPr>
        <w:t>1</w:t>
      </w:r>
      <w:r w:rsidR="003E1245">
        <w:rPr>
          <w:rFonts w:ascii="Times New Roman" w:hAnsi="Times New Roman" w:cs="Times New Roman"/>
          <w:sz w:val="24"/>
          <w:szCs w:val="24"/>
        </w:rPr>
        <w:t>7</w:t>
      </w:r>
      <w:r w:rsidRPr="00DF2839">
        <w:rPr>
          <w:rFonts w:ascii="Times New Roman" w:hAnsi="Times New Roman" w:cs="Times New Roman"/>
          <w:sz w:val="24"/>
          <w:szCs w:val="24"/>
        </w:rPr>
        <w:t>.0</w:t>
      </w:r>
      <w:r w:rsidR="003E1245">
        <w:rPr>
          <w:rFonts w:ascii="Times New Roman" w:hAnsi="Times New Roman" w:cs="Times New Roman"/>
          <w:sz w:val="24"/>
          <w:szCs w:val="24"/>
        </w:rPr>
        <w:t>4</w:t>
      </w:r>
      <w:r w:rsidRPr="00DF2839">
        <w:rPr>
          <w:rFonts w:ascii="Times New Roman" w:hAnsi="Times New Roman" w:cs="Times New Roman"/>
          <w:sz w:val="24"/>
          <w:szCs w:val="24"/>
        </w:rPr>
        <w:t>.202</w:t>
      </w:r>
      <w:r w:rsidR="003E1245">
        <w:rPr>
          <w:rFonts w:ascii="Times New Roman" w:hAnsi="Times New Roman" w:cs="Times New Roman"/>
          <w:sz w:val="24"/>
          <w:szCs w:val="24"/>
        </w:rPr>
        <w:t>4</w:t>
      </w:r>
      <w:r w:rsidRPr="00DF2839">
        <w:rPr>
          <w:rFonts w:ascii="Times New Roman" w:hAnsi="Times New Roman" w:cs="Times New Roman"/>
          <w:sz w:val="24"/>
          <w:szCs w:val="24"/>
        </w:rPr>
        <w:t>.</w:t>
      </w:r>
    </w:p>
    <w:p w14:paraId="7251FBA7" w14:textId="1D529ABA" w:rsidR="00322B69" w:rsidRPr="0078016D" w:rsidRDefault="00322B69" w:rsidP="00322B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5BE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C05B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C05BE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032">
        <w:rPr>
          <w:rFonts w:ascii="Times New Roman" w:hAnsi="Times New Roman" w:cs="Times New Roman"/>
          <w:sz w:val="24"/>
          <w:szCs w:val="24"/>
        </w:rPr>
        <w:t>0</w:t>
      </w:r>
      <w:r w:rsidR="003E12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E12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12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DBA7B" w14:textId="77777777" w:rsidR="00322B69" w:rsidRPr="0078016D" w:rsidRDefault="00322B69" w:rsidP="00322B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25A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5A">
        <w:rPr>
          <w:rFonts w:ascii="Times New Roman" w:hAnsi="Times New Roman" w:cs="Times New Roman"/>
          <w:sz w:val="24"/>
          <w:szCs w:val="24"/>
        </w:rPr>
        <w:t>kontraktim</w:t>
      </w:r>
      <w:proofErr w:type="spellEnd"/>
      <w:r w:rsidRPr="00D02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90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13D">
        <w:rPr>
          <w:rFonts w:ascii="Times New Roman" w:hAnsi="Times New Roman" w:cs="Times New Roman"/>
          <w:i/>
          <w:sz w:val="24"/>
          <w:szCs w:val="24"/>
        </w:rPr>
        <w:t xml:space="preserve">data e </w:t>
      </w:r>
      <w:proofErr w:type="spellStart"/>
      <w:r w:rsidRPr="0082113D">
        <w:rPr>
          <w:rFonts w:ascii="Times New Roman" w:hAnsi="Times New Roman" w:cs="Times New Roman"/>
          <w:i/>
          <w:sz w:val="24"/>
          <w:szCs w:val="24"/>
        </w:rPr>
        <w:t>mbylljes</w:t>
      </w:r>
      <w:proofErr w:type="spellEnd"/>
      <w:r w:rsidRPr="0082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13D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2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113D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82113D">
        <w:rPr>
          <w:rFonts w:ascii="Times New Roman" w:hAnsi="Times New Roman" w:cs="Times New Roman"/>
          <w:i/>
          <w:sz w:val="24"/>
          <w:szCs w:val="24"/>
        </w:rPr>
        <w:t>.</w:t>
      </w:r>
    </w:p>
    <w:p w14:paraId="547F24B6" w14:textId="05068A25" w:rsidR="00E83466" w:rsidRPr="0078016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Financuesi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përditësoj</w:t>
      </w:r>
      <w:r w:rsidR="00C77EC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3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7EC0" w:rsidRPr="00D51968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="00C77EC0" w:rsidRPr="00D51968">
        <w:rPr>
          <w:rFonts w:ascii="Times New Roman" w:hAnsi="Times New Roman" w:cs="Times New Roman"/>
          <w:sz w:val="24"/>
          <w:szCs w:val="24"/>
        </w:rPr>
        <w:t xml:space="preserve">: </w:t>
      </w:r>
      <w:r w:rsidR="00C77EC0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C77EC0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="00C77EC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  <w:r w:rsidR="00C77E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EBD700F" w14:textId="74FEB0DF" w:rsidR="00D40985" w:rsidRPr="00E71EB2" w:rsidRDefault="00D85228" w:rsidP="00D85228">
      <w:pPr>
        <w:pStyle w:val="Heading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bookmarkStart w:id="46" w:name="_Toc474960363"/>
      <w:bookmarkStart w:id="47" w:name="_Toc119855565"/>
      <w:r w:rsidRPr="00E71EB2">
        <w:rPr>
          <w:color w:val="auto"/>
          <w:lang w:val="sr-Latn-RS"/>
        </w:rPr>
        <w:t>6.</w:t>
      </w:r>
      <w:r w:rsidR="004E3032" w:rsidRPr="00E71EB2">
        <w:rPr>
          <w:color w:val="auto"/>
          <w:lang w:val="sr-Latn-RS"/>
        </w:rPr>
        <w:t>L</w:t>
      </w:r>
      <w:bookmarkEnd w:id="46"/>
      <w:bookmarkEnd w:id="47"/>
      <w:r w:rsidR="00771A8B" w:rsidRPr="00E71EB2">
        <w:rPr>
          <w:color w:val="auto"/>
          <w:lang w:val="sr-Latn-RS"/>
        </w:rPr>
        <w:t>ISTA E DO</w:t>
      </w:r>
      <w:r w:rsidR="005671E7" w:rsidRPr="00E71EB2">
        <w:rPr>
          <w:color w:val="auto"/>
          <w:lang w:val="sr-Latn-RS"/>
        </w:rPr>
        <w:t>K</w:t>
      </w:r>
      <w:r w:rsidR="00771A8B" w:rsidRPr="00E71EB2">
        <w:rPr>
          <w:color w:val="auto"/>
          <w:lang w:val="sr-Latn-RS"/>
        </w:rPr>
        <w:t>UMENTEVE TË THIRRJES PUBLIKE</w:t>
      </w:r>
    </w:p>
    <w:p w14:paraId="54D5B37B" w14:textId="77777777" w:rsidR="00CD0818" w:rsidRDefault="00CD0818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7AE7F5" w14:textId="77777777" w:rsidR="00CD0818" w:rsidRPr="0078016D" w:rsidRDefault="00CD0818" w:rsidP="00CD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</w:t>
      </w:r>
    </w:p>
    <w:p w14:paraId="18216358" w14:textId="77777777" w:rsidR="00CD0818" w:rsidRPr="0078016D" w:rsidRDefault="00CD0818" w:rsidP="00CD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CE96E" w14:textId="77777777" w:rsidR="00CD0818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6231F1">
        <w:rPr>
          <w:rFonts w:ascii="Times New Roman" w:hAnsi="Times New Roman" w:cs="Times New Roman"/>
          <w:i/>
          <w:sz w:val="24"/>
          <w:szCs w:val="24"/>
        </w:rPr>
        <w:t>plikacionit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programit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format </w:t>
      </w:r>
      <w:r w:rsidRPr="006231F1">
        <w:rPr>
          <w:rFonts w:ascii="Times New Roman" w:hAnsi="Times New Roman" w:cs="Times New Roman"/>
          <w:i/>
          <w:sz w:val="24"/>
          <w:szCs w:val="24"/>
        </w:rPr>
        <w:t>word)</w:t>
      </w:r>
    </w:p>
    <w:p w14:paraId="42C3FF39" w14:textId="77777777" w:rsidR="00CD0818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>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6231F1">
        <w:rPr>
          <w:rFonts w:ascii="Times New Roman" w:hAnsi="Times New Roman" w:cs="Times New Roman"/>
          <w:i/>
          <w:sz w:val="24"/>
          <w:szCs w:val="24"/>
        </w:rPr>
        <w:t>ropozim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14:paraId="7422F483" w14:textId="77777777" w:rsidR="00CD0818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mungesë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6231F1">
        <w:rPr>
          <w:rFonts w:ascii="Times New Roman" w:hAnsi="Times New Roman" w:cs="Times New Roman"/>
          <w:i/>
          <w:sz w:val="24"/>
          <w:szCs w:val="24"/>
        </w:rPr>
        <w:t>ord)</w:t>
      </w:r>
    </w:p>
    <w:p w14:paraId="7C0B3860" w14:textId="77777777" w:rsidR="00CD0818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draft-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kontratës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557EC591" w14:textId="77777777" w:rsidR="00CD0818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 w:rsidRPr="00127A97">
        <w:rPr>
          <w:rFonts w:ascii="Times New Roman" w:hAnsi="Times New Roman" w:cs="Times New Roman"/>
          <w:i/>
          <w:sz w:val="24"/>
          <w:szCs w:val="24"/>
        </w:rPr>
        <w:t>inanciar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formatin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14:paraId="7B6E2DE7" w14:textId="77777777" w:rsidR="00CD0818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narrativ-përshkrues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4CE3FC24" w14:textId="77777777" w:rsidR="00CD0818" w:rsidRPr="00D039AF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programeve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financuara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65698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039AF">
        <w:rPr>
          <w:rFonts w:ascii="Times New Roman" w:hAnsi="Times New Roman" w:cs="Times New Roman"/>
          <w:i/>
          <w:sz w:val="24"/>
          <w:szCs w:val="24"/>
        </w:rPr>
        <w:t>format word)</w:t>
      </w:r>
    </w:p>
    <w:p w14:paraId="614CC96B" w14:textId="77777777" w:rsidR="00CD0818" w:rsidRPr="00D229B9" w:rsidRDefault="00CD0818" w:rsidP="00CD081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lastRenderedPageBreak/>
        <w:t>Deklaratën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kontraktorit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përmendur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përshkrimin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programin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59D7EDA1" w14:textId="77777777" w:rsidR="00CD0818" w:rsidRPr="00314AB7" w:rsidRDefault="00CD0818" w:rsidP="00CD08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sëpartneritetit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4BC41892" w14:textId="77777777" w:rsidR="00CD0818" w:rsidRPr="00314AB7" w:rsidRDefault="00CD0818" w:rsidP="00CD081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vlerësimin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3CEF8623" w14:textId="77777777" w:rsidR="00CD0818" w:rsidRPr="00314AB7" w:rsidRDefault="00CD0818" w:rsidP="00CD081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raportimin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41FF8068" w14:textId="472A3D35" w:rsidR="00E83466" w:rsidRPr="00314AB7" w:rsidRDefault="00E83466" w:rsidP="00CD08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sectPr w:rsidR="00E83466" w:rsidRPr="00314AB7" w:rsidSect="002942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E9BEA" w14:textId="77777777" w:rsidR="00D0151B" w:rsidRDefault="00D0151B" w:rsidP="00D53181">
      <w:pPr>
        <w:spacing w:after="0" w:line="240" w:lineRule="auto"/>
      </w:pPr>
      <w:r>
        <w:separator/>
      </w:r>
    </w:p>
  </w:endnote>
  <w:endnote w:type="continuationSeparator" w:id="0">
    <w:p w14:paraId="182C3F68" w14:textId="77777777" w:rsidR="00D0151B" w:rsidRDefault="00D0151B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2A27992F" w14:textId="12C95159" w:rsidR="00261690" w:rsidRDefault="002616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9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C2C6C5A" w14:textId="77777777" w:rsidR="00261690" w:rsidRDefault="0026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696F0" w14:textId="77777777" w:rsidR="00D0151B" w:rsidRDefault="00D0151B" w:rsidP="00D53181">
      <w:pPr>
        <w:spacing w:after="0" w:line="240" w:lineRule="auto"/>
      </w:pPr>
      <w:r>
        <w:separator/>
      </w:r>
    </w:p>
  </w:footnote>
  <w:footnote w:type="continuationSeparator" w:id="0">
    <w:p w14:paraId="425468CF" w14:textId="77777777" w:rsidR="00D0151B" w:rsidRDefault="00D0151B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654ECAE0"/>
    <w:lvl w:ilvl="0" w:tplc="AE8CC06C">
      <w:start w:val="2"/>
      <w:numFmt w:val="decimal"/>
      <w:lvlText w:val="%1."/>
      <w:lvlJc w:val="left"/>
      <w:pPr>
        <w:ind w:left="990" w:hanging="360"/>
      </w:pPr>
      <w:rPr>
        <w:rFonts w:hint="default"/>
        <w:color w:val="000000" w:themeColor="text1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F485D"/>
    <w:multiLevelType w:val="multilevel"/>
    <w:tmpl w:val="91D4D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1726388"/>
    <w:multiLevelType w:val="hybridMultilevel"/>
    <w:tmpl w:val="34D0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4EDC"/>
    <w:multiLevelType w:val="multilevel"/>
    <w:tmpl w:val="0576D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20F80"/>
    <w:multiLevelType w:val="hybridMultilevel"/>
    <w:tmpl w:val="99502D0A"/>
    <w:lvl w:ilvl="0" w:tplc="C6DEC9DC">
      <w:start w:val="1"/>
      <w:numFmt w:val="decimal"/>
      <w:lvlText w:val="%1."/>
      <w:lvlJc w:val="left"/>
      <w:pPr>
        <w:ind w:left="580" w:hanging="360"/>
      </w:pPr>
      <w:rPr>
        <w:rFonts w:ascii="Times New Roman" w:eastAsiaTheme="majorEastAsia" w:hAnsi="Times New Roman" w:cs="Times New Roman"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58F4514E"/>
    <w:multiLevelType w:val="multilevel"/>
    <w:tmpl w:val="A9CA5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30"/>
  </w:num>
  <w:num w:numId="5">
    <w:abstractNumId w:val="35"/>
  </w:num>
  <w:num w:numId="6">
    <w:abstractNumId w:val="41"/>
  </w:num>
  <w:num w:numId="7">
    <w:abstractNumId w:val="33"/>
  </w:num>
  <w:num w:numId="8">
    <w:abstractNumId w:val="3"/>
  </w:num>
  <w:num w:numId="9">
    <w:abstractNumId w:val="26"/>
  </w:num>
  <w:num w:numId="10">
    <w:abstractNumId w:val="14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36"/>
  </w:num>
  <w:num w:numId="16">
    <w:abstractNumId w:val="24"/>
  </w:num>
  <w:num w:numId="17">
    <w:abstractNumId w:val="12"/>
  </w:num>
  <w:num w:numId="18">
    <w:abstractNumId w:val="31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7"/>
  </w:num>
  <w:num w:numId="24">
    <w:abstractNumId w:val="13"/>
  </w:num>
  <w:num w:numId="25">
    <w:abstractNumId w:val="38"/>
  </w:num>
  <w:num w:numId="26">
    <w:abstractNumId w:val="27"/>
  </w:num>
  <w:num w:numId="27">
    <w:abstractNumId w:val="11"/>
  </w:num>
  <w:num w:numId="28">
    <w:abstractNumId w:val="29"/>
  </w:num>
  <w:num w:numId="29">
    <w:abstractNumId w:val="1"/>
  </w:num>
  <w:num w:numId="30">
    <w:abstractNumId w:val="39"/>
  </w:num>
  <w:num w:numId="31">
    <w:abstractNumId w:val="10"/>
  </w:num>
  <w:num w:numId="32">
    <w:abstractNumId w:val="23"/>
  </w:num>
  <w:num w:numId="33">
    <w:abstractNumId w:val="37"/>
  </w:num>
  <w:num w:numId="34">
    <w:abstractNumId w:val="4"/>
  </w:num>
  <w:num w:numId="35">
    <w:abstractNumId w:val="28"/>
  </w:num>
  <w:num w:numId="36">
    <w:abstractNumId w:val="0"/>
  </w:num>
  <w:num w:numId="37">
    <w:abstractNumId w:val="40"/>
  </w:num>
  <w:num w:numId="38">
    <w:abstractNumId w:val="21"/>
  </w:num>
  <w:num w:numId="39">
    <w:abstractNumId w:val="9"/>
  </w:num>
  <w:num w:numId="40">
    <w:abstractNumId w:val="22"/>
  </w:num>
  <w:num w:numId="41">
    <w:abstractNumId w:val="2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0E"/>
    <w:rsid w:val="00006D00"/>
    <w:rsid w:val="00007D97"/>
    <w:rsid w:val="00014228"/>
    <w:rsid w:val="000215B5"/>
    <w:rsid w:val="0002572D"/>
    <w:rsid w:val="000302BA"/>
    <w:rsid w:val="00036442"/>
    <w:rsid w:val="00040703"/>
    <w:rsid w:val="00041C68"/>
    <w:rsid w:val="0004597C"/>
    <w:rsid w:val="00046539"/>
    <w:rsid w:val="00054852"/>
    <w:rsid w:val="0005520B"/>
    <w:rsid w:val="0006144A"/>
    <w:rsid w:val="00062E57"/>
    <w:rsid w:val="0006364B"/>
    <w:rsid w:val="00067B1D"/>
    <w:rsid w:val="00067D50"/>
    <w:rsid w:val="00072CED"/>
    <w:rsid w:val="00075343"/>
    <w:rsid w:val="00075A89"/>
    <w:rsid w:val="000859C1"/>
    <w:rsid w:val="00086368"/>
    <w:rsid w:val="00092A3C"/>
    <w:rsid w:val="00096D27"/>
    <w:rsid w:val="000B4089"/>
    <w:rsid w:val="000B6F5E"/>
    <w:rsid w:val="000C04EB"/>
    <w:rsid w:val="000C088A"/>
    <w:rsid w:val="000C5615"/>
    <w:rsid w:val="000D1EF4"/>
    <w:rsid w:val="000D4269"/>
    <w:rsid w:val="000D4994"/>
    <w:rsid w:val="000E5F1D"/>
    <w:rsid w:val="000F0283"/>
    <w:rsid w:val="000F0D35"/>
    <w:rsid w:val="000F393A"/>
    <w:rsid w:val="000F4612"/>
    <w:rsid w:val="00107F86"/>
    <w:rsid w:val="00116EB4"/>
    <w:rsid w:val="0012222A"/>
    <w:rsid w:val="00126A66"/>
    <w:rsid w:val="00134D7A"/>
    <w:rsid w:val="00137E13"/>
    <w:rsid w:val="0015168E"/>
    <w:rsid w:val="00156772"/>
    <w:rsid w:val="00160A22"/>
    <w:rsid w:val="00163EB2"/>
    <w:rsid w:val="00167A62"/>
    <w:rsid w:val="00174C84"/>
    <w:rsid w:val="00175A85"/>
    <w:rsid w:val="001761BB"/>
    <w:rsid w:val="00180EC8"/>
    <w:rsid w:val="00183196"/>
    <w:rsid w:val="001A2951"/>
    <w:rsid w:val="001A2B02"/>
    <w:rsid w:val="001B0569"/>
    <w:rsid w:val="001B0D99"/>
    <w:rsid w:val="001B6C8A"/>
    <w:rsid w:val="001B7084"/>
    <w:rsid w:val="001C2087"/>
    <w:rsid w:val="001C6692"/>
    <w:rsid w:val="001C6C14"/>
    <w:rsid w:val="001D3690"/>
    <w:rsid w:val="001E697E"/>
    <w:rsid w:val="001F2593"/>
    <w:rsid w:val="001F2A0A"/>
    <w:rsid w:val="001F6424"/>
    <w:rsid w:val="001F7702"/>
    <w:rsid w:val="00224BF3"/>
    <w:rsid w:val="002250BC"/>
    <w:rsid w:val="002344BD"/>
    <w:rsid w:val="002368EB"/>
    <w:rsid w:val="0023719D"/>
    <w:rsid w:val="002448F4"/>
    <w:rsid w:val="00247443"/>
    <w:rsid w:val="00247A17"/>
    <w:rsid w:val="00252B71"/>
    <w:rsid w:val="00261690"/>
    <w:rsid w:val="00265853"/>
    <w:rsid w:val="00273DF3"/>
    <w:rsid w:val="0027466A"/>
    <w:rsid w:val="00274E86"/>
    <w:rsid w:val="0027557A"/>
    <w:rsid w:val="00285193"/>
    <w:rsid w:val="002942CF"/>
    <w:rsid w:val="002A2288"/>
    <w:rsid w:val="002A3362"/>
    <w:rsid w:val="002A4797"/>
    <w:rsid w:val="002A7890"/>
    <w:rsid w:val="002A7D8E"/>
    <w:rsid w:val="002C082C"/>
    <w:rsid w:val="002C1C99"/>
    <w:rsid w:val="002C2AB6"/>
    <w:rsid w:val="002C2FA3"/>
    <w:rsid w:val="002C3032"/>
    <w:rsid w:val="002C3EB2"/>
    <w:rsid w:val="002D11DF"/>
    <w:rsid w:val="002D2EAC"/>
    <w:rsid w:val="002D75EE"/>
    <w:rsid w:val="002F6E14"/>
    <w:rsid w:val="00314AB7"/>
    <w:rsid w:val="003208D2"/>
    <w:rsid w:val="003227CF"/>
    <w:rsid w:val="00322B69"/>
    <w:rsid w:val="00326021"/>
    <w:rsid w:val="00343027"/>
    <w:rsid w:val="003648E3"/>
    <w:rsid w:val="00372196"/>
    <w:rsid w:val="00375FAC"/>
    <w:rsid w:val="00394E20"/>
    <w:rsid w:val="00397DB7"/>
    <w:rsid w:val="003A7839"/>
    <w:rsid w:val="003B37F9"/>
    <w:rsid w:val="003B4330"/>
    <w:rsid w:val="003B4C67"/>
    <w:rsid w:val="003B5EF6"/>
    <w:rsid w:val="003B5F9C"/>
    <w:rsid w:val="003C0304"/>
    <w:rsid w:val="003C0E74"/>
    <w:rsid w:val="003C467C"/>
    <w:rsid w:val="003D02FD"/>
    <w:rsid w:val="003D6915"/>
    <w:rsid w:val="003D7AB9"/>
    <w:rsid w:val="003E1245"/>
    <w:rsid w:val="003E5B5E"/>
    <w:rsid w:val="003E5C99"/>
    <w:rsid w:val="003E6C6E"/>
    <w:rsid w:val="003F01B1"/>
    <w:rsid w:val="003F61ED"/>
    <w:rsid w:val="0041318F"/>
    <w:rsid w:val="004137D6"/>
    <w:rsid w:val="00416E21"/>
    <w:rsid w:val="00424B04"/>
    <w:rsid w:val="004260C3"/>
    <w:rsid w:val="00431424"/>
    <w:rsid w:val="004365A6"/>
    <w:rsid w:val="00452A2C"/>
    <w:rsid w:val="00453B4F"/>
    <w:rsid w:val="00454F56"/>
    <w:rsid w:val="0045585C"/>
    <w:rsid w:val="00455C45"/>
    <w:rsid w:val="004575DE"/>
    <w:rsid w:val="00462DBE"/>
    <w:rsid w:val="0046624D"/>
    <w:rsid w:val="004669E3"/>
    <w:rsid w:val="0047132C"/>
    <w:rsid w:val="00473C79"/>
    <w:rsid w:val="00473FD4"/>
    <w:rsid w:val="004743C7"/>
    <w:rsid w:val="00484D79"/>
    <w:rsid w:val="00485AB3"/>
    <w:rsid w:val="00495785"/>
    <w:rsid w:val="004A4952"/>
    <w:rsid w:val="004A6C48"/>
    <w:rsid w:val="004B2EEA"/>
    <w:rsid w:val="004B52DD"/>
    <w:rsid w:val="004C066E"/>
    <w:rsid w:val="004C6081"/>
    <w:rsid w:val="004D26F0"/>
    <w:rsid w:val="004D31E4"/>
    <w:rsid w:val="004D77FA"/>
    <w:rsid w:val="004E2ADB"/>
    <w:rsid w:val="004E3032"/>
    <w:rsid w:val="004F1C97"/>
    <w:rsid w:val="004F2466"/>
    <w:rsid w:val="004F3068"/>
    <w:rsid w:val="004F37C2"/>
    <w:rsid w:val="004F5E99"/>
    <w:rsid w:val="00500184"/>
    <w:rsid w:val="0050218B"/>
    <w:rsid w:val="005157DA"/>
    <w:rsid w:val="005308D3"/>
    <w:rsid w:val="00533AEF"/>
    <w:rsid w:val="005342C7"/>
    <w:rsid w:val="00536B69"/>
    <w:rsid w:val="00547C7B"/>
    <w:rsid w:val="00550BC4"/>
    <w:rsid w:val="0055539D"/>
    <w:rsid w:val="00555E26"/>
    <w:rsid w:val="00561D61"/>
    <w:rsid w:val="005671E7"/>
    <w:rsid w:val="0057008B"/>
    <w:rsid w:val="005740DF"/>
    <w:rsid w:val="005812AE"/>
    <w:rsid w:val="00582B17"/>
    <w:rsid w:val="00590138"/>
    <w:rsid w:val="00592230"/>
    <w:rsid w:val="005947AA"/>
    <w:rsid w:val="00595689"/>
    <w:rsid w:val="00596D98"/>
    <w:rsid w:val="005A05EF"/>
    <w:rsid w:val="005A0AEA"/>
    <w:rsid w:val="005A7019"/>
    <w:rsid w:val="005B010C"/>
    <w:rsid w:val="005B681A"/>
    <w:rsid w:val="005B7145"/>
    <w:rsid w:val="005C3921"/>
    <w:rsid w:val="005C505D"/>
    <w:rsid w:val="005C651D"/>
    <w:rsid w:val="005D0A57"/>
    <w:rsid w:val="005D30F4"/>
    <w:rsid w:val="005D76A4"/>
    <w:rsid w:val="005E6CDC"/>
    <w:rsid w:val="005E77A5"/>
    <w:rsid w:val="005F16E2"/>
    <w:rsid w:val="005F3952"/>
    <w:rsid w:val="005F415A"/>
    <w:rsid w:val="005F61A4"/>
    <w:rsid w:val="006019A1"/>
    <w:rsid w:val="00605737"/>
    <w:rsid w:val="00610E68"/>
    <w:rsid w:val="00615404"/>
    <w:rsid w:val="00616EB2"/>
    <w:rsid w:val="00634810"/>
    <w:rsid w:val="00640080"/>
    <w:rsid w:val="006423F6"/>
    <w:rsid w:val="006469CC"/>
    <w:rsid w:val="00664D6A"/>
    <w:rsid w:val="006673B0"/>
    <w:rsid w:val="00667403"/>
    <w:rsid w:val="00670439"/>
    <w:rsid w:val="006906BC"/>
    <w:rsid w:val="006A7258"/>
    <w:rsid w:val="006B202F"/>
    <w:rsid w:val="006B7F40"/>
    <w:rsid w:val="006C4A4A"/>
    <w:rsid w:val="006C7466"/>
    <w:rsid w:val="006E7E02"/>
    <w:rsid w:val="006F15A3"/>
    <w:rsid w:val="006F2369"/>
    <w:rsid w:val="006F7E9A"/>
    <w:rsid w:val="0070009E"/>
    <w:rsid w:val="007011B6"/>
    <w:rsid w:val="007068EF"/>
    <w:rsid w:val="00706DE4"/>
    <w:rsid w:val="0071179C"/>
    <w:rsid w:val="007140F4"/>
    <w:rsid w:val="0071435D"/>
    <w:rsid w:val="0072004C"/>
    <w:rsid w:val="00721D57"/>
    <w:rsid w:val="00730D37"/>
    <w:rsid w:val="00731D0E"/>
    <w:rsid w:val="00751794"/>
    <w:rsid w:val="0075550C"/>
    <w:rsid w:val="007566E8"/>
    <w:rsid w:val="00761F0C"/>
    <w:rsid w:val="00766BE3"/>
    <w:rsid w:val="00771A8B"/>
    <w:rsid w:val="00772838"/>
    <w:rsid w:val="00772ACE"/>
    <w:rsid w:val="007739CB"/>
    <w:rsid w:val="00774FEA"/>
    <w:rsid w:val="00777CCF"/>
    <w:rsid w:val="0078016D"/>
    <w:rsid w:val="00780275"/>
    <w:rsid w:val="00785246"/>
    <w:rsid w:val="00795B6D"/>
    <w:rsid w:val="007972DB"/>
    <w:rsid w:val="007A6C51"/>
    <w:rsid w:val="007A7B90"/>
    <w:rsid w:val="007B1EBB"/>
    <w:rsid w:val="007C1543"/>
    <w:rsid w:val="007D66F5"/>
    <w:rsid w:val="007E01D4"/>
    <w:rsid w:val="007E160D"/>
    <w:rsid w:val="007E3B4A"/>
    <w:rsid w:val="007F01C9"/>
    <w:rsid w:val="007F2DC9"/>
    <w:rsid w:val="00802BA9"/>
    <w:rsid w:val="00814939"/>
    <w:rsid w:val="008170E4"/>
    <w:rsid w:val="008174F6"/>
    <w:rsid w:val="00822C9D"/>
    <w:rsid w:val="0082373D"/>
    <w:rsid w:val="00827E96"/>
    <w:rsid w:val="00830D91"/>
    <w:rsid w:val="00831792"/>
    <w:rsid w:val="0083422F"/>
    <w:rsid w:val="00835588"/>
    <w:rsid w:val="0083710F"/>
    <w:rsid w:val="00837A5C"/>
    <w:rsid w:val="00851F30"/>
    <w:rsid w:val="00852A94"/>
    <w:rsid w:val="00860FED"/>
    <w:rsid w:val="00862DDA"/>
    <w:rsid w:val="008702B6"/>
    <w:rsid w:val="00875E27"/>
    <w:rsid w:val="00876CFD"/>
    <w:rsid w:val="00876D55"/>
    <w:rsid w:val="00876FC4"/>
    <w:rsid w:val="0088365F"/>
    <w:rsid w:val="00886D2B"/>
    <w:rsid w:val="00890336"/>
    <w:rsid w:val="0089479F"/>
    <w:rsid w:val="008960D1"/>
    <w:rsid w:val="008A2ACB"/>
    <w:rsid w:val="008B03CF"/>
    <w:rsid w:val="008B76C2"/>
    <w:rsid w:val="008C1F80"/>
    <w:rsid w:val="008C5431"/>
    <w:rsid w:val="008D4570"/>
    <w:rsid w:val="008D5296"/>
    <w:rsid w:val="008E0A44"/>
    <w:rsid w:val="008E0D8D"/>
    <w:rsid w:val="008F18E5"/>
    <w:rsid w:val="008F2672"/>
    <w:rsid w:val="008F2E32"/>
    <w:rsid w:val="008F43CC"/>
    <w:rsid w:val="0090661F"/>
    <w:rsid w:val="00911F6B"/>
    <w:rsid w:val="009140FB"/>
    <w:rsid w:val="00914DB4"/>
    <w:rsid w:val="009209A4"/>
    <w:rsid w:val="00922B5C"/>
    <w:rsid w:val="009230F4"/>
    <w:rsid w:val="00926FEC"/>
    <w:rsid w:val="00931616"/>
    <w:rsid w:val="00933A0F"/>
    <w:rsid w:val="009414CC"/>
    <w:rsid w:val="00945D5A"/>
    <w:rsid w:val="009525B3"/>
    <w:rsid w:val="009621B4"/>
    <w:rsid w:val="009730FB"/>
    <w:rsid w:val="00976CE7"/>
    <w:rsid w:val="00992EB3"/>
    <w:rsid w:val="009936D1"/>
    <w:rsid w:val="00997D7F"/>
    <w:rsid w:val="009B693D"/>
    <w:rsid w:val="009C2762"/>
    <w:rsid w:val="009D1762"/>
    <w:rsid w:val="009D2D05"/>
    <w:rsid w:val="009D3524"/>
    <w:rsid w:val="009D38BD"/>
    <w:rsid w:val="009D4F0D"/>
    <w:rsid w:val="009D7D5B"/>
    <w:rsid w:val="009E00D4"/>
    <w:rsid w:val="009E3C73"/>
    <w:rsid w:val="009E784A"/>
    <w:rsid w:val="009F4BFC"/>
    <w:rsid w:val="009F6A4C"/>
    <w:rsid w:val="00A0504D"/>
    <w:rsid w:val="00A0649E"/>
    <w:rsid w:val="00A21855"/>
    <w:rsid w:val="00A2285C"/>
    <w:rsid w:val="00A24E5A"/>
    <w:rsid w:val="00A26200"/>
    <w:rsid w:val="00A2689B"/>
    <w:rsid w:val="00A30411"/>
    <w:rsid w:val="00A31BC1"/>
    <w:rsid w:val="00A4054B"/>
    <w:rsid w:val="00A40723"/>
    <w:rsid w:val="00A52C74"/>
    <w:rsid w:val="00A645AC"/>
    <w:rsid w:val="00A6556A"/>
    <w:rsid w:val="00A726A4"/>
    <w:rsid w:val="00A90C40"/>
    <w:rsid w:val="00A929A2"/>
    <w:rsid w:val="00AA1486"/>
    <w:rsid w:val="00AB099B"/>
    <w:rsid w:val="00AC31AD"/>
    <w:rsid w:val="00AC339E"/>
    <w:rsid w:val="00AC5942"/>
    <w:rsid w:val="00AD0CA8"/>
    <w:rsid w:val="00AD1918"/>
    <w:rsid w:val="00AF15FA"/>
    <w:rsid w:val="00B02ADE"/>
    <w:rsid w:val="00B04A45"/>
    <w:rsid w:val="00B072FD"/>
    <w:rsid w:val="00B11052"/>
    <w:rsid w:val="00B152C2"/>
    <w:rsid w:val="00B160D2"/>
    <w:rsid w:val="00B23ABC"/>
    <w:rsid w:val="00B31317"/>
    <w:rsid w:val="00B35A68"/>
    <w:rsid w:val="00B40A10"/>
    <w:rsid w:val="00B450C8"/>
    <w:rsid w:val="00B674A0"/>
    <w:rsid w:val="00B719C8"/>
    <w:rsid w:val="00B96B4F"/>
    <w:rsid w:val="00BA1B7E"/>
    <w:rsid w:val="00BA4924"/>
    <w:rsid w:val="00BA6A43"/>
    <w:rsid w:val="00BA6A76"/>
    <w:rsid w:val="00BB5308"/>
    <w:rsid w:val="00BB6E8F"/>
    <w:rsid w:val="00BC2CAB"/>
    <w:rsid w:val="00BC65E8"/>
    <w:rsid w:val="00BE0A24"/>
    <w:rsid w:val="00BE423D"/>
    <w:rsid w:val="00BE4505"/>
    <w:rsid w:val="00BF03B2"/>
    <w:rsid w:val="00BF47FD"/>
    <w:rsid w:val="00C02013"/>
    <w:rsid w:val="00C03E9C"/>
    <w:rsid w:val="00C1001B"/>
    <w:rsid w:val="00C10B7F"/>
    <w:rsid w:val="00C14525"/>
    <w:rsid w:val="00C157A8"/>
    <w:rsid w:val="00C250BD"/>
    <w:rsid w:val="00C274B1"/>
    <w:rsid w:val="00C334D8"/>
    <w:rsid w:val="00C365AA"/>
    <w:rsid w:val="00C36E00"/>
    <w:rsid w:val="00C419E7"/>
    <w:rsid w:val="00C455D4"/>
    <w:rsid w:val="00C47183"/>
    <w:rsid w:val="00C55E10"/>
    <w:rsid w:val="00C6421D"/>
    <w:rsid w:val="00C65139"/>
    <w:rsid w:val="00C75AB7"/>
    <w:rsid w:val="00C7602D"/>
    <w:rsid w:val="00C77EC0"/>
    <w:rsid w:val="00C8256A"/>
    <w:rsid w:val="00C831FE"/>
    <w:rsid w:val="00C84E0F"/>
    <w:rsid w:val="00CA2BDB"/>
    <w:rsid w:val="00CA327A"/>
    <w:rsid w:val="00CA3AA9"/>
    <w:rsid w:val="00CA3AD3"/>
    <w:rsid w:val="00CA4E74"/>
    <w:rsid w:val="00CA53FE"/>
    <w:rsid w:val="00CD0818"/>
    <w:rsid w:val="00CD1254"/>
    <w:rsid w:val="00CD20A1"/>
    <w:rsid w:val="00CD2406"/>
    <w:rsid w:val="00CD2A49"/>
    <w:rsid w:val="00CD65DF"/>
    <w:rsid w:val="00CE2C1B"/>
    <w:rsid w:val="00CE439C"/>
    <w:rsid w:val="00CF4901"/>
    <w:rsid w:val="00D006DD"/>
    <w:rsid w:val="00D0151B"/>
    <w:rsid w:val="00D043F0"/>
    <w:rsid w:val="00D161E9"/>
    <w:rsid w:val="00D212C1"/>
    <w:rsid w:val="00D25924"/>
    <w:rsid w:val="00D34073"/>
    <w:rsid w:val="00D36DA5"/>
    <w:rsid w:val="00D37D55"/>
    <w:rsid w:val="00D40985"/>
    <w:rsid w:val="00D44869"/>
    <w:rsid w:val="00D523EC"/>
    <w:rsid w:val="00D53181"/>
    <w:rsid w:val="00D65767"/>
    <w:rsid w:val="00D74504"/>
    <w:rsid w:val="00D755A3"/>
    <w:rsid w:val="00D772EE"/>
    <w:rsid w:val="00D818A2"/>
    <w:rsid w:val="00D8455E"/>
    <w:rsid w:val="00D85228"/>
    <w:rsid w:val="00D919EB"/>
    <w:rsid w:val="00DA27E1"/>
    <w:rsid w:val="00DA3021"/>
    <w:rsid w:val="00DA367A"/>
    <w:rsid w:val="00DA36DC"/>
    <w:rsid w:val="00DB5A8D"/>
    <w:rsid w:val="00DB6435"/>
    <w:rsid w:val="00DC4007"/>
    <w:rsid w:val="00DC414A"/>
    <w:rsid w:val="00DC49F2"/>
    <w:rsid w:val="00DC712C"/>
    <w:rsid w:val="00DE34F4"/>
    <w:rsid w:val="00DE3B41"/>
    <w:rsid w:val="00DF2839"/>
    <w:rsid w:val="00E06B00"/>
    <w:rsid w:val="00E07CDD"/>
    <w:rsid w:val="00E17A5E"/>
    <w:rsid w:val="00E21531"/>
    <w:rsid w:val="00E41F09"/>
    <w:rsid w:val="00E43BB3"/>
    <w:rsid w:val="00E4478E"/>
    <w:rsid w:val="00E50AEE"/>
    <w:rsid w:val="00E513BA"/>
    <w:rsid w:val="00E54920"/>
    <w:rsid w:val="00E5530B"/>
    <w:rsid w:val="00E70B6C"/>
    <w:rsid w:val="00E71EB2"/>
    <w:rsid w:val="00E72122"/>
    <w:rsid w:val="00E755B2"/>
    <w:rsid w:val="00E804F1"/>
    <w:rsid w:val="00E83466"/>
    <w:rsid w:val="00E90811"/>
    <w:rsid w:val="00EA0877"/>
    <w:rsid w:val="00EA2722"/>
    <w:rsid w:val="00EA3BA2"/>
    <w:rsid w:val="00EA4D75"/>
    <w:rsid w:val="00EA65CA"/>
    <w:rsid w:val="00EA7856"/>
    <w:rsid w:val="00EB0F5C"/>
    <w:rsid w:val="00EB6E7D"/>
    <w:rsid w:val="00EB7A53"/>
    <w:rsid w:val="00EC1929"/>
    <w:rsid w:val="00EC3D26"/>
    <w:rsid w:val="00EC5647"/>
    <w:rsid w:val="00ED6057"/>
    <w:rsid w:val="00ED619D"/>
    <w:rsid w:val="00ED61A5"/>
    <w:rsid w:val="00ED65B6"/>
    <w:rsid w:val="00EE4497"/>
    <w:rsid w:val="00EE67D2"/>
    <w:rsid w:val="00EF3573"/>
    <w:rsid w:val="00F02396"/>
    <w:rsid w:val="00F029B3"/>
    <w:rsid w:val="00F0733D"/>
    <w:rsid w:val="00F13526"/>
    <w:rsid w:val="00F209BA"/>
    <w:rsid w:val="00F2277E"/>
    <w:rsid w:val="00F310C6"/>
    <w:rsid w:val="00F42DE7"/>
    <w:rsid w:val="00F46348"/>
    <w:rsid w:val="00F50C71"/>
    <w:rsid w:val="00F536EC"/>
    <w:rsid w:val="00F53774"/>
    <w:rsid w:val="00F657D1"/>
    <w:rsid w:val="00F65F8C"/>
    <w:rsid w:val="00F759F9"/>
    <w:rsid w:val="00F81A37"/>
    <w:rsid w:val="00F82ADC"/>
    <w:rsid w:val="00F83D2A"/>
    <w:rsid w:val="00F840E2"/>
    <w:rsid w:val="00F84625"/>
    <w:rsid w:val="00F84A2F"/>
    <w:rsid w:val="00F8747B"/>
    <w:rsid w:val="00F87A9D"/>
    <w:rsid w:val="00FB252B"/>
    <w:rsid w:val="00FB3CD4"/>
    <w:rsid w:val="00FB6FB1"/>
    <w:rsid w:val="00FC05CA"/>
    <w:rsid w:val="00FC5ED7"/>
    <w:rsid w:val="00FC7AB5"/>
    <w:rsid w:val="00FD2E23"/>
    <w:rsid w:val="00FD7588"/>
    <w:rsid w:val="00FE3466"/>
    <w:rsid w:val="00FE4BB2"/>
    <w:rsid w:val="00FE6DCD"/>
    <w:rsid w:val="00FF4AE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B6F3"/>
  <w15:docId w15:val="{2D61D910-96F2-4CF1-924B-9D2E01C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B6435"/>
    <w:pPr>
      <w:tabs>
        <w:tab w:val="right" w:leader="dot" w:pos="9350"/>
      </w:tabs>
      <w:spacing w:after="100"/>
      <w:ind w:left="270" w:hanging="2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88C17-AE1A-45E0-86D3-46AA9F7E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77</cp:revision>
  <cp:lastPrinted>2021-12-14T12:51:00Z</cp:lastPrinted>
  <dcterms:created xsi:type="dcterms:W3CDTF">2023-05-23T19:53:00Z</dcterms:created>
  <dcterms:modified xsi:type="dcterms:W3CDTF">2024-03-25T12:28:00Z</dcterms:modified>
</cp:coreProperties>
</file>